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B5" w:rsidRDefault="000B0B8A">
      <w:r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5.75pt;margin-top:-9.6pt;width:441pt;height:81pt;z-index:251658240" o:allowincell="f">
            <v:shadow on="t"/>
            <v:textpath style="font-family:&quot;Arial Black&quot;;font-style:italic;v-text-kern:t" trim="t" fitpath="t" string="' TEST YOUR ENGLISH XVIII'&#10;"/>
          </v:shape>
        </w:pict>
      </w:r>
    </w:p>
    <w:p w:rsidR="00D92DB5" w:rsidRDefault="00D92DB5"/>
    <w:p w:rsidR="00CD618F" w:rsidRDefault="00CD618F"/>
    <w:p w:rsidR="00D92DB5" w:rsidRDefault="00D92DB5"/>
    <w:p w:rsidR="00D92DB5" w:rsidRPr="00D92DB5" w:rsidRDefault="0070198F" w:rsidP="007019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  <w:t xml:space="preserve"> </w:t>
      </w:r>
      <w:r w:rsidR="00D92DB5" w:rsidRPr="00D92DB5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  <w:t>REGULAMIN KONKURSU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  <w:lang w:eastAsia="pl-PL"/>
        </w:rPr>
        <w:t xml:space="preserve"> </w:t>
      </w:r>
      <w:r w:rsidR="00D92DB5">
        <w:rPr>
          <w:noProof/>
          <w:sz w:val="20"/>
          <w:lang w:eastAsia="pl-PL"/>
        </w:rPr>
        <w:drawing>
          <wp:inline distT="0" distB="0" distL="0" distR="0">
            <wp:extent cx="1124978" cy="1171575"/>
            <wp:effectExtent l="0" t="0" r="0" b="0"/>
            <wp:docPr id="1" name="Obraz 1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0086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97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DB5" w:rsidRPr="00D92DB5" w:rsidRDefault="0070198F" w:rsidP="007019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      </w:t>
      </w:r>
      <w:r w:rsidR="00D92DB5" w:rsidRPr="00D92DB5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>JĘZYKA ANGIELSKIEGO</w:t>
      </w:r>
    </w:p>
    <w:p w:rsidR="00D92DB5" w:rsidRPr="00D92DB5" w:rsidRDefault="00F905BA" w:rsidP="0070198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</w:rPr>
        <w:t xml:space="preserve">                      2019/2020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bookmarkStart w:id="0" w:name="_GoBack"/>
    </w:p>
    <w:bookmarkEnd w:id="0"/>
    <w:p w:rsidR="00D92DB5" w:rsidRPr="00D92DB5" w:rsidRDefault="00D92DB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</w:t>
      </w:r>
      <w:proofErr w:type="spellStart"/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j.an</w:t>
      </w:r>
      <w:r w:rsid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>gielskiego</w:t>
      </w:r>
      <w:proofErr w:type="spellEnd"/>
      <w:r w:rsid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0198F"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‘Test </w:t>
      </w:r>
      <w:proofErr w:type="spellStart"/>
      <w:r w:rsidR="0070198F"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Your</w:t>
      </w:r>
      <w:proofErr w:type="spellEnd"/>
      <w:r w:rsidR="0070198F"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 w:rsidR="0070198F"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English</w:t>
      </w:r>
      <w:proofErr w:type="spellEnd"/>
      <w:r w:rsidR="0070198F"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X</w:t>
      </w:r>
      <w:r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 w:rsidR="004B09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F90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="007634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7019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’</w:t>
      </w: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odbędzie się: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b/>
          <w:sz w:val="30"/>
          <w:szCs w:val="24"/>
          <w:lang w:eastAsia="pl-PL"/>
        </w:rPr>
        <w:t xml:space="preserve">         </w:t>
      </w:r>
    </w:p>
    <w:p w:rsidR="00F905BA" w:rsidRPr="00761E06" w:rsidRDefault="00761E06" w:rsidP="00D92DB5">
      <w:pPr>
        <w:tabs>
          <w:tab w:val="left" w:pos="36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</w:pPr>
      <w:r w:rsidRPr="00761E06"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  <w:t>3</w:t>
      </w:r>
      <w:r w:rsidR="00F905BA" w:rsidRPr="00761E06"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  <w:t>.</w:t>
      </w:r>
      <w:r w:rsidRPr="00761E06"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  <w:t xml:space="preserve"> grudnia 2019 r. o godz. 8:00</w:t>
      </w:r>
    </w:p>
    <w:p w:rsidR="00D92DB5" w:rsidRPr="00761E06" w:rsidRDefault="002B746A" w:rsidP="00D92DB5">
      <w:pPr>
        <w:tabs>
          <w:tab w:val="left" w:pos="362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</w:pPr>
      <w:r w:rsidRPr="00761E06">
        <w:rPr>
          <w:rFonts w:ascii="Times New Roman" w:eastAsia="Times New Roman" w:hAnsi="Times New Roman" w:cs="Times New Roman"/>
          <w:b/>
          <w:color w:val="0070C0"/>
          <w:sz w:val="48"/>
          <w:szCs w:val="24"/>
          <w:lang w:eastAsia="pl-PL"/>
        </w:rPr>
        <w:t xml:space="preserve">w sali językowej I2 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0"/>
          <w:szCs w:val="24"/>
          <w:lang w:eastAsia="pl-PL"/>
        </w:rPr>
      </w:pPr>
    </w:p>
    <w:p w:rsidR="00D92DB5" w:rsidRPr="00D92DB5" w:rsidRDefault="00D92DB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Do</w:t>
      </w:r>
      <w:r w:rsidR="004B09D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konkursu przystępują zgłoszone wcześniej osoby</w:t>
      </w: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poszczególnych klas.</w:t>
      </w:r>
    </w:p>
    <w:p w:rsidR="00D92DB5" w:rsidRPr="00D92DB5" w:rsidRDefault="00D92DB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Czas trwania konk</w:t>
      </w:r>
      <w:r w:rsid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>ursu przewidziany jest na ok. 60</w:t>
      </w: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minut.</w:t>
      </w:r>
    </w:p>
    <w:p w:rsidR="00D92DB5" w:rsidRPr="00D92DB5" w:rsidRDefault="00D92DB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składać się będzie z 3 części: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D92DB5" w:rsidRPr="00D92DB5" w:rsidRDefault="00D92DB5" w:rsidP="00D92DB5">
      <w:pPr>
        <w:numPr>
          <w:ilvl w:val="1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 xml:space="preserve">LISTENING 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>–</w:t>
      </w:r>
      <w:r w:rsidR="0070198F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rozumienie tekstu słuchanego (2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tekst</w:t>
      </w:r>
      <w:r w:rsidR="0070198F">
        <w:rPr>
          <w:rFonts w:ascii="Times New Roman" w:eastAsia="Times New Roman" w:hAnsi="Times New Roman" w:cs="Times New Roman"/>
          <w:sz w:val="27"/>
          <w:szCs w:val="24"/>
          <w:lang w:eastAsia="pl-PL"/>
        </w:rPr>
        <w:t>y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) </w:t>
      </w:r>
    </w:p>
    <w:p w:rsidR="00D92DB5" w:rsidRPr="00D92DB5" w:rsidRDefault="00D92DB5" w:rsidP="00D92DB5">
      <w:pPr>
        <w:numPr>
          <w:ilvl w:val="1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 xml:space="preserve">READING 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>– rozumienie tekstu czytanego (2 tekst</w:t>
      </w:r>
      <w:r w:rsidR="0070198F">
        <w:rPr>
          <w:rFonts w:ascii="Times New Roman" w:eastAsia="Times New Roman" w:hAnsi="Times New Roman" w:cs="Times New Roman"/>
          <w:sz w:val="27"/>
          <w:szCs w:val="24"/>
          <w:lang w:eastAsia="pl-PL"/>
        </w:rPr>
        <w:t>y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) </w:t>
      </w:r>
    </w:p>
    <w:p w:rsidR="00D92DB5" w:rsidRPr="00D92DB5" w:rsidRDefault="00D92DB5" w:rsidP="00D92DB5">
      <w:pPr>
        <w:numPr>
          <w:ilvl w:val="1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b/>
          <w:sz w:val="27"/>
          <w:szCs w:val="24"/>
          <w:lang w:eastAsia="pl-PL"/>
        </w:rPr>
        <w:t>USE OF ENGLISH</w:t>
      </w:r>
      <w:r w:rsidRPr="00D92DB5">
        <w:rPr>
          <w:rFonts w:ascii="Times New Roman" w:eastAsia="Times New Roman" w:hAnsi="Times New Roman" w:cs="Times New Roman"/>
          <w:sz w:val="27"/>
          <w:szCs w:val="24"/>
          <w:lang w:eastAsia="pl-PL"/>
        </w:rPr>
        <w:t xml:space="preserve"> – gramatyka praktycznie</w:t>
      </w:r>
    </w:p>
    <w:p w:rsidR="00D92DB5" w:rsidRPr="00D92DB5" w:rsidRDefault="00D92DB5" w:rsidP="00D92DB5">
      <w:pPr>
        <w:tabs>
          <w:tab w:val="left" w:pos="3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D92DB5" w:rsidRPr="0070198F" w:rsidRDefault="00D92DB5" w:rsidP="00D92DB5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Uczestnicy, którzy zdobędą trzy pierwsze miejsca otrzymają </w:t>
      </w:r>
      <w:r w:rsid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</w:t>
      </w:r>
      <w:r w:rsidRPr="00D92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oceny celujące</w:t>
      </w: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92D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dyplomy za udziału w konkursie</w:t>
      </w:r>
      <w:r w:rsidRPr="00D92D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D92D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nagrody niespodzianki.</w:t>
      </w:r>
    </w:p>
    <w:p w:rsidR="0070198F" w:rsidRPr="0070198F" w:rsidRDefault="0070198F" w:rsidP="0070198F">
      <w:pPr>
        <w:tabs>
          <w:tab w:val="left" w:pos="362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92DB5" w:rsidRPr="0070198F" w:rsidRDefault="00D92DB5" w:rsidP="0070198F">
      <w:pPr>
        <w:numPr>
          <w:ilvl w:val="0"/>
          <w:numId w:val="1"/>
        </w:numPr>
        <w:tabs>
          <w:tab w:val="left" w:pos="3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Uczestnicy, którzy znajdą się w pierwszej dziesiątce otrzymają </w:t>
      </w:r>
      <w:r w:rsidRPr="007019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oceny bardzo dobre </w:t>
      </w:r>
      <w:r w:rsidRPr="0070198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aktywności. </w:t>
      </w:r>
    </w:p>
    <w:p w:rsidR="00D92DB5" w:rsidRPr="00D92DB5" w:rsidRDefault="00D92DB5" w:rsidP="00D92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  <w:r w:rsidRPr="00D92DB5">
        <w:rPr>
          <w:rFonts w:ascii="Times New Roman" w:eastAsia="Times New Roman" w:hAnsi="Times New Roman" w:cs="Times New Roman"/>
          <w:sz w:val="23"/>
          <w:szCs w:val="24"/>
          <w:lang w:eastAsia="pl-PL"/>
        </w:rPr>
        <w:t xml:space="preserve">     </w:t>
      </w:r>
    </w:p>
    <w:p w:rsidR="00D92DB5" w:rsidRPr="00D92DB5" w:rsidRDefault="00D92DB5" w:rsidP="00D92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4"/>
          <w:lang w:eastAsia="pl-PL"/>
        </w:rPr>
      </w:pPr>
    </w:p>
    <w:p w:rsidR="00D92DB5" w:rsidRPr="00D92DB5" w:rsidRDefault="000B0B8A" w:rsidP="00D92DB5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  <w:r w:rsidRPr="000B0B8A">
        <w:rPr>
          <w:rFonts w:ascii="Times New Roman" w:eastAsia="Times New Roman" w:hAnsi="Times New Roman" w:cs="Times New Roman"/>
          <w:noProof/>
          <w:sz w:val="17"/>
          <w:szCs w:val="24"/>
          <w:lang w:eastAsia="pl-PL"/>
        </w:rPr>
        <w:pict>
          <v:shape id="_x0000_s1027" type="#_x0000_t136" style="position:absolute;left:0;text-align:left;margin-left:117pt;margin-top:9.45pt;width:252pt;height:1in;z-index:251660288" o:allowincell="f">
            <v:shadow on="t"/>
            <v:textpath style="font-family:&quot;Arial Black&quot;;font-size:20pt;font-style:italic;v-text-kern:t" trim="t" fitpath="t" string="Good luck!!!"/>
          </v:shape>
        </w:pict>
      </w:r>
    </w:p>
    <w:p w:rsidR="00D92DB5" w:rsidRPr="00D92DB5" w:rsidRDefault="00D92DB5" w:rsidP="00D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</w:p>
    <w:p w:rsidR="00D92DB5" w:rsidRPr="00D92DB5" w:rsidRDefault="00D92DB5" w:rsidP="00D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pl-PL"/>
        </w:rPr>
      </w:pPr>
    </w:p>
    <w:p w:rsidR="00D92DB5" w:rsidRDefault="00D92DB5" w:rsidP="0070198F">
      <w:pPr>
        <w:jc w:val="right"/>
      </w:pPr>
    </w:p>
    <w:p w:rsidR="0070198F" w:rsidRDefault="0070198F" w:rsidP="0070198F">
      <w:pPr>
        <w:jc w:val="right"/>
      </w:pPr>
    </w:p>
    <w:p w:rsidR="0070198F" w:rsidRDefault="0070198F" w:rsidP="0070198F">
      <w:pPr>
        <w:jc w:val="right"/>
      </w:pPr>
    </w:p>
    <w:p w:rsidR="00D92DB5" w:rsidRDefault="0070198F" w:rsidP="0070198F">
      <w:pPr>
        <w:jc w:val="center"/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Nauczyciele </w:t>
      </w:r>
      <w:proofErr w:type="spellStart"/>
      <w:r>
        <w:t>j.angielskiego</w:t>
      </w:r>
      <w:proofErr w:type="spellEnd"/>
      <w:r>
        <w:t xml:space="preserve"> </w:t>
      </w:r>
    </w:p>
    <w:sectPr w:rsidR="00D92DB5" w:rsidSect="00701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3F79"/>
    <w:multiLevelType w:val="hybridMultilevel"/>
    <w:tmpl w:val="4B00CACA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5A9"/>
    <w:rsid w:val="000B0B8A"/>
    <w:rsid w:val="001C6AA5"/>
    <w:rsid w:val="001D6D1D"/>
    <w:rsid w:val="002B746A"/>
    <w:rsid w:val="004B09D2"/>
    <w:rsid w:val="00556FB2"/>
    <w:rsid w:val="0070198F"/>
    <w:rsid w:val="00761E06"/>
    <w:rsid w:val="00763415"/>
    <w:rsid w:val="007C7FDB"/>
    <w:rsid w:val="00947ADC"/>
    <w:rsid w:val="00CD618F"/>
    <w:rsid w:val="00D92DB5"/>
    <w:rsid w:val="00DA334B"/>
    <w:rsid w:val="00DD35A9"/>
    <w:rsid w:val="00F31BEB"/>
    <w:rsid w:val="00F77CA5"/>
    <w:rsid w:val="00F905BA"/>
    <w:rsid w:val="00F929A0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8A"/>
  </w:style>
  <w:style w:type="paragraph" w:styleId="Nagwek2">
    <w:name w:val="heading 2"/>
    <w:basedOn w:val="Normalny"/>
    <w:next w:val="Normalny"/>
    <w:link w:val="Nagwek2Znak"/>
    <w:qFormat/>
    <w:rsid w:val="00D92DB5"/>
    <w:pPr>
      <w:keepNext/>
      <w:numPr>
        <w:numId w:val="1"/>
      </w:numPr>
      <w:tabs>
        <w:tab w:val="left" w:pos="36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D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92DB5"/>
    <w:pPr>
      <w:keepNext/>
      <w:numPr>
        <w:numId w:val="1"/>
      </w:numPr>
      <w:tabs>
        <w:tab w:val="left" w:pos="362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92D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</dc:creator>
  <cp:lastModifiedBy>Mirka</cp:lastModifiedBy>
  <cp:revision>2</cp:revision>
  <cp:lastPrinted>2016-11-16T21:00:00Z</cp:lastPrinted>
  <dcterms:created xsi:type="dcterms:W3CDTF">2019-11-28T07:24:00Z</dcterms:created>
  <dcterms:modified xsi:type="dcterms:W3CDTF">2019-11-28T07:24:00Z</dcterms:modified>
</cp:coreProperties>
</file>