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46" w:rsidRPr="00FF0D02" w:rsidRDefault="00051046">
      <w:pPr>
        <w:rPr>
          <w:sz w:val="20"/>
          <w:szCs w:val="20"/>
        </w:rPr>
      </w:pPr>
      <w:r w:rsidRPr="00FF0D02">
        <w:rPr>
          <w:sz w:val="20"/>
          <w:szCs w:val="20"/>
        </w:rPr>
        <w:t>Apríl – mesiac lesov</w:t>
      </w:r>
    </w:p>
    <w:p w:rsidR="005D07D5" w:rsidRPr="00FF0D02" w:rsidRDefault="005D07D5" w:rsidP="005D07D5">
      <w:pPr>
        <w:rPr>
          <w:rFonts w:ascii="Times New Roman" w:eastAsia="Times New Roman" w:hAnsi="Times New Roman" w:cs="Times New Roman"/>
          <w:b/>
          <w:bCs/>
          <w:kern w:val="36"/>
          <w:sz w:val="20"/>
          <w:szCs w:val="20"/>
          <w:lang w:eastAsia="sk-SK"/>
        </w:rPr>
      </w:pPr>
      <w:r w:rsidRPr="005D07D5">
        <w:rPr>
          <w:rFonts w:ascii="Times New Roman" w:eastAsia="Times New Roman" w:hAnsi="Times New Roman" w:cs="Times New Roman"/>
          <w:b/>
          <w:bCs/>
          <w:kern w:val="36"/>
          <w:sz w:val="20"/>
          <w:szCs w:val="20"/>
          <w:lang w:eastAsia="sk-SK"/>
        </w:rPr>
        <w:t>Keltský horoskop</w:t>
      </w:r>
      <w:r w:rsidR="00714FB8" w:rsidRPr="00FF0D02">
        <w:rPr>
          <w:rFonts w:ascii="Times New Roman" w:eastAsia="Times New Roman" w:hAnsi="Times New Roman" w:cs="Times New Roman"/>
          <w:b/>
          <w:bCs/>
          <w:kern w:val="36"/>
          <w:sz w:val="20"/>
          <w:szCs w:val="20"/>
          <w:lang w:eastAsia="sk-SK"/>
        </w:rPr>
        <w:t xml:space="preserve"> - stromoskop</w:t>
      </w:r>
      <w:r w:rsidRPr="005D07D5">
        <w:rPr>
          <w:rFonts w:ascii="Times New Roman" w:eastAsia="Times New Roman" w:hAnsi="Times New Roman" w:cs="Times New Roman"/>
          <w:b/>
          <w:bCs/>
          <w:kern w:val="36"/>
          <w:sz w:val="20"/>
          <w:szCs w:val="20"/>
          <w:lang w:eastAsia="sk-SK"/>
        </w:rPr>
        <w:t xml:space="preserve">: </w:t>
      </w:r>
    </w:p>
    <w:p w:rsidR="009E188E" w:rsidRPr="009E188E" w:rsidRDefault="005D07D5" w:rsidP="005D07D5">
      <w:pPr>
        <w:rPr>
          <w:rFonts w:ascii="Times New Roman" w:eastAsia="Times New Roman" w:hAnsi="Times New Roman" w:cs="Times New Roman"/>
          <w:b/>
          <w:bCs/>
          <w:kern w:val="36"/>
          <w:sz w:val="20"/>
          <w:szCs w:val="20"/>
          <w:u w:val="single"/>
          <w:lang w:eastAsia="sk-SK"/>
        </w:rPr>
      </w:pPr>
      <w:r w:rsidRPr="005D07D5">
        <w:rPr>
          <w:rFonts w:ascii="Times New Roman" w:eastAsia="Times New Roman" w:hAnsi="Times New Roman" w:cs="Times New Roman"/>
          <w:b/>
          <w:bCs/>
          <w:kern w:val="36"/>
          <w:sz w:val="20"/>
          <w:szCs w:val="20"/>
          <w:u w:val="single"/>
          <w:lang w:eastAsia="sk-SK"/>
        </w:rPr>
        <w:t>Nájdite si svoj strom podľa dátumu narodenia</w:t>
      </w:r>
      <w:r w:rsidR="009A5984" w:rsidRPr="009E188E">
        <w:rPr>
          <w:rFonts w:ascii="Times New Roman" w:eastAsia="Times New Roman" w:hAnsi="Times New Roman" w:cs="Times New Roman"/>
          <w:b/>
          <w:bCs/>
          <w:kern w:val="36"/>
          <w:sz w:val="20"/>
          <w:szCs w:val="20"/>
          <w:u w:val="single"/>
          <w:lang w:eastAsia="sk-SK"/>
        </w:rPr>
        <w:t xml:space="preserve"> a prečítaj </w:t>
      </w:r>
      <w:r w:rsidR="009E188E" w:rsidRPr="009E188E">
        <w:rPr>
          <w:rFonts w:ascii="Times New Roman" w:eastAsia="Times New Roman" w:hAnsi="Times New Roman" w:cs="Times New Roman"/>
          <w:b/>
          <w:bCs/>
          <w:kern w:val="36"/>
          <w:sz w:val="20"/>
          <w:szCs w:val="20"/>
          <w:u w:val="single"/>
          <w:lang w:eastAsia="sk-SK"/>
        </w:rPr>
        <w:t>si jeho charakteristiku.</w:t>
      </w:r>
    </w:p>
    <w:p w:rsidR="005D07D5" w:rsidRPr="005D07D5" w:rsidRDefault="009E188E" w:rsidP="005D07D5">
      <w:pPr>
        <w:rPr>
          <w:b/>
          <w:sz w:val="20"/>
          <w:szCs w:val="20"/>
          <w:u w:val="single"/>
        </w:rPr>
      </w:pPr>
      <w:r w:rsidRPr="009E188E">
        <w:rPr>
          <w:rFonts w:ascii="Times New Roman" w:eastAsia="Times New Roman" w:hAnsi="Times New Roman" w:cs="Times New Roman"/>
          <w:b/>
          <w:bCs/>
          <w:kern w:val="36"/>
          <w:sz w:val="20"/>
          <w:szCs w:val="20"/>
          <w:u w:val="single"/>
          <w:lang w:eastAsia="sk-SK"/>
        </w:rPr>
        <w:t>K</w:t>
      </w:r>
      <w:r w:rsidR="009A5984" w:rsidRPr="009E188E">
        <w:rPr>
          <w:rFonts w:ascii="Times New Roman" w:eastAsia="Times New Roman" w:hAnsi="Times New Roman" w:cs="Times New Roman"/>
          <w:b/>
          <w:bCs/>
          <w:kern w:val="36"/>
          <w:sz w:val="20"/>
          <w:szCs w:val="20"/>
          <w:u w:val="single"/>
          <w:lang w:eastAsia="sk-SK"/>
        </w:rPr>
        <w:t>eď n</w:t>
      </w:r>
      <w:r w:rsidRPr="009E188E">
        <w:rPr>
          <w:rFonts w:ascii="Times New Roman" w:eastAsia="Times New Roman" w:hAnsi="Times New Roman" w:cs="Times New Roman"/>
          <w:b/>
          <w:bCs/>
          <w:kern w:val="36"/>
          <w:sz w:val="20"/>
          <w:szCs w:val="20"/>
          <w:u w:val="single"/>
          <w:lang w:eastAsia="sk-SK"/>
        </w:rPr>
        <w:t>evieš, ako strom vyzerá nájdi si na internete obrázok stromu.</w:t>
      </w:r>
    </w:p>
    <w:p w:rsidR="009A5984" w:rsidRPr="009A5984" w:rsidRDefault="005D07D5" w:rsidP="009E188E">
      <w:pPr>
        <w:spacing w:after="0" w:line="240" w:lineRule="auto"/>
        <w:rPr>
          <w:rFonts w:ascii="Times New Roman" w:eastAsia="Times New Roman" w:hAnsi="Times New Roman" w:cs="Times New Roman"/>
          <w:b/>
          <w:bCs/>
          <w:i/>
          <w:iCs/>
          <w:sz w:val="20"/>
          <w:szCs w:val="20"/>
          <w:lang w:eastAsia="sk-SK"/>
        </w:rPr>
      </w:pPr>
      <w:r w:rsidRPr="00FF0D02">
        <w:rPr>
          <w:rFonts w:ascii="Times New Roman" w:eastAsia="Times New Roman" w:hAnsi="Times New Roman" w:cs="Times New Roman"/>
          <w:b/>
          <w:bCs/>
          <w:i/>
          <w:iCs/>
          <w:sz w:val="20"/>
          <w:szCs w:val="20"/>
          <w:lang w:eastAsia="sk-SK"/>
        </w:rPr>
        <w:t>Múdri Kelti kedysi žili v úzkom spojení s prírodou, a preto poznali takmer všetky jej tajomstvá. Tvrdili, že každý z nás má svoj strom, ktorý predurčuje našu povahu. Ak sa chcete dozvedieť, ktorý je ten váš, čítajte ďalej.</w:t>
      </w:r>
    </w:p>
    <w:p w:rsidR="009A5984" w:rsidRPr="009E188E" w:rsidRDefault="009A5984" w:rsidP="009E188E">
      <w:pPr>
        <w:pStyle w:val="Nadpis4"/>
        <w:spacing w:before="0"/>
        <w:jc w:val="center"/>
        <w:rPr>
          <w:b/>
        </w:rPr>
      </w:pPr>
      <w:r w:rsidRPr="009E188E">
        <w:rPr>
          <w:b/>
          <w:color w:val="FF0000"/>
        </w:rPr>
        <w:t>Horoskop keltských druidov</w:t>
      </w:r>
    </w:p>
    <w:p w:rsidR="009A5984" w:rsidRPr="009E188E" w:rsidRDefault="009A5984" w:rsidP="009E188E">
      <w:pPr>
        <w:pStyle w:val="Normlnywebov"/>
        <w:spacing w:before="0" w:beforeAutospacing="0" w:after="0" w:afterAutospacing="0"/>
        <w:rPr>
          <w:i/>
        </w:rPr>
      </w:pPr>
      <w:r w:rsidRPr="009E188E">
        <w:rPr>
          <w:i/>
        </w:rPr>
        <w:t xml:space="preserve">Druidi mali do 4. až 5. storočia veľký vplyv nielen  medzi rodákmi v Anglicku, Írsku, Škótsku, Germánii a Gálii, ale aj u susedných národov.  Títo druidi, ktorí podľa tvrdenia legiend viedli rozjímavý život v lesoch, usudzovali na základe pozorovaní, že sa každý človek svojou podstatou a svojimi povahovými rysmi podobá stromu. Stromy sú predsa tiež silné aj slabé, voňavé i bez vône, okrasné, osamelé, smútočné. </w:t>
      </w:r>
    </w:p>
    <w:p w:rsidR="009A5984" w:rsidRPr="009E188E" w:rsidRDefault="009A5984" w:rsidP="009E188E">
      <w:pPr>
        <w:pStyle w:val="Normlnywebov"/>
        <w:spacing w:before="0" w:beforeAutospacing="0" w:after="0" w:afterAutospacing="0"/>
        <w:rPr>
          <w:i/>
        </w:rPr>
      </w:pPr>
      <w:r w:rsidRPr="009E188E">
        <w:rPr>
          <w:i/>
        </w:rPr>
        <w:t xml:space="preserve">Na týchto prírodných poetických základoch vytvorili horoskop, kde spojili narodení človeka s určitým druhom stromu - borovicou, cédrom, ... </w:t>
      </w:r>
      <w:r w:rsidRPr="009E188E">
        <w:rPr>
          <w:i/>
        </w:rPr>
        <w:br/>
        <w:t xml:space="preserve">Horoskop strieda celkom 17 rôznych druhov stromov za pol roka, a to po desaťdenných obdobiach. Preto sa počas roka opakuje vplyv stromu vždy dvakrát, u topoľa trikrát. Pre osoby narodené v deň rovnodennosti, alebo slnovratu platia zvlášť priaznivé predpovede odvodené od životného a silného duba, krásnej brezy, pôvabnej olivy a tvrdého neústupného buka. </w:t>
      </w:r>
    </w:p>
    <w:p w:rsidR="009A5984" w:rsidRDefault="009A5984" w:rsidP="009E188E">
      <w:pPr>
        <w:pStyle w:val="Normlnywebov"/>
        <w:spacing w:before="0" w:beforeAutospacing="0" w:after="0" w:afterAutospacing="0"/>
        <w:jc w:val="center"/>
      </w:pPr>
      <w:r>
        <w:rPr>
          <w:noProof/>
        </w:rPr>
        <mc:AlternateContent>
          <mc:Choice Requires="wpg">
            <w:drawing>
              <wp:anchor distT="0" distB="0" distL="114300" distR="114300" simplePos="0" relativeHeight="251658240" behindDoc="0" locked="1" layoutInCell="1" allowOverlap="1" wp14:anchorId="2C1EB77F" wp14:editId="317241DA">
                <wp:simplePos x="0" y="0"/>
                <wp:positionH relativeFrom="character">
                  <wp:posOffset>0</wp:posOffset>
                </wp:positionH>
                <wp:positionV relativeFrom="line">
                  <wp:posOffset>-2147483648</wp:posOffset>
                </wp:positionV>
                <wp:extent cx="4743450" cy="0"/>
                <wp:effectExtent l="0" t="0" r="0" b="0"/>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2147483647"/>
                          <a:chOff x="0" y="-2147483648"/>
                          <a:chExt cx="7470" cy="2147483647"/>
                        </a:xfrm>
                      </wpg:grpSpPr>
                      <wps:wsp>
                        <wps:cNvPr id="7" name="Freeform 25">
                          <a:hlinkClick r:id="rId4" tgtFrame="_self"/>
                        </wps:cNvPr>
                        <wps:cNvSpPr>
                          <a:spLocks/>
                        </wps:cNvSpPr>
                        <wps:spPr bwMode="auto">
                          <a:xfrm>
                            <a:off x="3780" y="3225"/>
                            <a:ext cx="3690" cy="510"/>
                          </a:xfrm>
                          <a:custGeom>
                            <a:avLst/>
                            <a:gdLst>
                              <a:gd name="T0" fmla="*/ 3660 w 3690"/>
                              <a:gd name="T1" fmla="*/ 0 h 510"/>
                              <a:gd name="T2" fmla="*/ 0 w 3690"/>
                              <a:gd name="T3" fmla="*/ 510 h 510"/>
                              <a:gd name="T4" fmla="*/ 3690 w 3690"/>
                              <a:gd name="T5" fmla="*/ 480 h 510"/>
                              <a:gd name="T6" fmla="*/ 3660 w 3690"/>
                              <a:gd name="T7" fmla="*/ 0 h 510"/>
                            </a:gdLst>
                            <a:ahLst/>
                            <a:cxnLst>
                              <a:cxn ang="0">
                                <a:pos x="T0" y="T1"/>
                              </a:cxn>
                              <a:cxn ang="0">
                                <a:pos x="T2" y="T3"/>
                              </a:cxn>
                              <a:cxn ang="0">
                                <a:pos x="T4" y="T5"/>
                              </a:cxn>
                              <a:cxn ang="0">
                                <a:pos x="T6" y="T7"/>
                              </a:cxn>
                            </a:cxnLst>
                            <a:rect l="0" t="0" r="r" b="b"/>
                            <a:pathLst>
                              <a:path w="3690" h="510">
                                <a:moveTo>
                                  <a:pt x="3660" y="0"/>
                                </a:moveTo>
                                <a:lnTo>
                                  <a:pt x="0" y="510"/>
                                </a:lnTo>
                                <a:lnTo>
                                  <a:pt x="3690" y="480"/>
                                </a:lnTo>
                                <a:lnTo>
                                  <a:pt x="36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a:hlinkClick r:id="rId5" tgtFrame="_self"/>
                        </wps:cNvPr>
                        <wps:cNvSpPr>
                          <a:spLocks/>
                        </wps:cNvSpPr>
                        <wps:spPr bwMode="auto">
                          <a:xfrm>
                            <a:off x="3795" y="2625"/>
                            <a:ext cx="3660" cy="1095"/>
                          </a:xfrm>
                          <a:custGeom>
                            <a:avLst/>
                            <a:gdLst>
                              <a:gd name="T0" fmla="*/ 3510 w 3660"/>
                              <a:gd name="T1" fmla="*/ 0 h 1095"/>
                              <a:gd name="T2" fmla="*/ 0 w 3660"/>
                              <a:gd name="T3" fmla="*/ 1095 h 1095"/>
                              <a:gd name="T4" fmla="*/ 3660 w 3660"/>
                              <a:gd name="T5" fmla="*/ 555 h 1095"/>
                              <a:gd name="T6" fmla="*/ 3510 w 3660"/>
                              <a:gd name="T7" fmla="*/ 0 h 1095"/>
                            </a:gdLst>
                            <a:ahLst/>
                            <a:cxnLst>
                              <a:cxn ang="0">
                                <a:pos x="T0" y="T1"/>
                              </a:cxn>
                              <a:cxn ang="0">
                                <a:pos x="T2" y="T3"/>
                              </a:cxn>
                              <a:cxn ang="0">
                                <a:pos x="T4" y="T5"/>
                              </a:cxn>
                              <a:cxn ang="0">
                                <a:pos x="T6" y="T7"/>
                              </a:cxn>
                            </a:cxnLst>
                            <a:rect l="0" t="0" r="r" b="b"/>
                            <a:pathLst>
                              <a:path w="3660" h="1095">
                                <a:moveTo>
                                  <a:pt x="3510" y="0"/>
                                </a:moveTo>
                                <a:lnTo>
                                  <a:pt x="0" y="1095"/>
                                </a:lnTo>
                                <a:lnTo>
                                  <a:pt x="3660" y="555"/>
                                </a:lnTo>
                                <a:lnTo>
                                  <a:pt x="351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a:hlinkClick r:id="rId6" tgtFrame="_self"/>
                        </wps:cNvPr>
                        <wps:cNvSpPr>
                          <a:spLocks/>
                        </wps:cNvSpPr>
                        <wps:spPr bwMode="auto">
                          <a:xfrm>
                            <a:off x="3780" y="2130"/>
                            <a:ext cx="3510" cy="1590"/>
                          </a:xfrm>
                          <a:custGeom>
                            <a:avLst/>
                            <a:gdLst>
                              <a:gd name="T0" fmla="*/ 3360 w 3510"/>
                              <a:gd name="T1" fmla="*/ 0 h 1590"/>
                              <a:gd name="T2" fmla="*/ 0 w 3510"/>
                              <a:gd name="T3" fmla="*/ 1590 h 1590"/>
                              <a:gd name="T4" fmla="*/ 3510 w 3510"/>
                              <a:gd name="T5" fmla="*/ 495 h 1590"/>
                              <a:gd name="T6" fmla="*/ 3360 w 3510"/>
                              <a:gd name="T7" fmla="*/ 0 h 1590"/>
                            </a:gdLst>
                            <a:ahLst/>
                            <a:cxnLst>
                              <a:cxn ang="0">
                                <a:pos x="T0" y="T1"/>
                              </a:cxn>
                              <a:cxn ang="0">
                                <a:pos x="T2" y="T3"/>
                              </a:cxn>
                              <a:cxn ang="0">
                                <a:pos x="T4" y="T5"/>
                              </a:cxn>
                              <a:cxn ang="0">
                                <a:pos x="T6" y="T7"/>
                              </a:cxn>
                            </a:cxnLst>
                            <a:rect l="0" t="0" r="r" b="b"/>
                            <a:pathLst>
                              <a:path w="3510" h="1590">
                                <a:moveTo>
                                  <a:pt x="3360" y="0"/>
                                </a:moveTo>
                                <a:lnTo>
                                  <a:pt x="0" y="1590"/>
                                </a:lnTo>
                                <a:lnTo>
                                  <a:pt x="3510" y="495"/>
                                </a:lnTo>
                                <a:lnTo>
                                  <a:pt x="336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a:hlinkClick r:id="rId7" tgtFrame="_self"/>
                        </wps:cNvPr>
                        <wps:cNvSpPr>
                          <a:spLocks/>
                        </wps:cNvSpPr>
                        <wps:spPr bwMode="auto">
                          <a:xfrm>
                            <a:off x="3690" y="1650"/>
                            <a:ext cx="3450" cy="2085"/>
                          </a:xfrm>
                          <a:custGeom>
                            <a:avLst/>
                            <a:gdLst>
                              <a:gd name="T0" fmla="*/ 3180 w 3450"/>
                              <a:gd name="T1" fmla="*/ 0 h 2085"/>
                              <a:gd name="T2" fmla="*/ 0 w 3450"/>
                              <a:gd name="T3" fmla="*/ 2085 h 2085"/>
                              <a:gd name="T4" fmla="*/ 3450 w 3450"/>
                              <a:gd name="T5" fmla="*/ 495 h 2085"/>
                              <a:gd name="T6" fmla="*/ 3180 w 3450"/>
                              <a:gd name="T7" fmla="*/ 0 h 2085"/>
                            </a:gdLst>
                            <a:ahLst/>
                            <a:cxnLst>
                              <a:cxn ang="0">
                                <a:pos x="T0" y="T1"/>
                              </a:cxn>
                              <a:cxn ang="0">
                                <a:pos x="T2" y="T3"/>
                              </a:cxn>
                              <a:cxn ang="0">
                                <a:pos x="T4" y="T5"/>
                              </a:cxn>
                              <a:cxn ang="0">
                                <a:pos x="T6" y="T7"/>
                              </a:cxn>
                            </a:cxnLst>
                            <a:rect l="0" t="0" r="r" b="b"/>
                            <a:pathLst>
                              <a:path w="3450" h="2085">
                                <a:moveTo>
                                  <a:pt x="3180" y="0"/>
                                </a:moveTo>
                                <a:lnTo>
                                  <a:pt x="0" y="2085"/>
                                </a:lnTo>
                                <a:lnTo>
                                  <a:pt x="3450" y="495"/>
                                </a:lnTo>
                                <a:lnTo>
                                  <a:pt x="318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a:hlinkClick r:id="rId8" tgtFrame="_self"/>
                        </wps:cNvPr>
                        <wps:cNvSpPr>
                          <a:spLocks/>
                        </wps:cNvSpPr>
                        <wps:spPr bwMode="auto">
                          <a:xfrm>
                            <a:off x="3735" y="1245"/>
                            <a:ext cx="3135" cy="2475"/>
                          </a:xfrm>
                          <a:custGeom>
                            <a:avLst/>
                            <a:gdLst>
                              <a:gd name="T0" fmla="*/ 2805 w 3135"/>
                              <a:gd name="T1" fmla="*/ 0 h 2475"/>
                              <a:gd name="T2" fmla="*/ 0 w 3135"/>
                              <a:gd name="T3" fmla="*/ 2475 h 2475"/>
                              <a:gd name="T4" fmla="*/ 3135 w 3135"/>
                              <a:gd name="T5" fmla="*/ 390 h 2475"/>
                              <a:gd name="T6" fmla="*/ 2805 w 3135"/>
                              <a:gd name="T7" fmla="*/ 0 h 2475"/>
                            </a:gdLst>
                            <a:ahLst/>
                            <a:cxnLst>
                              <a:cxn ang="0">
                                <a:pos x="T0" y="T1"/>
                              </a:cxn>
                              <a:cxn ang="0">
                                <a:pos x="T2" y="T3"/>
                              </a:cxn>
                              <a:cxn ang="0">
                                <a:pos x="T4" y="T5"/>
                              </a:cxn>
                              <a:cxn ang="0">
                                <a:pos x="T6" y="T7"/>
                              </a:cxn>
                            </a:cxnLst>
                            <a:rect l="0" t="0" r="r" b="b"/>
                            <a:pathLst>
                              <a:path w="3135" h="2475">
                                <a:moveTo>
                                  <a:pt x="2805" y="0"/>
                                </a:moveTo>
                                <a:lnTo>
                                  <a:pt x="0" y="2475"/>
                                </a:lnTo>
                                <a:lnTo>
                                  <a:pt x="3135" y="390"/>
                                </a:lnTo>
                                <a:lnTo>
                                  <a:pt x="28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a:hlinkClick r:id="rId9" tgtFrame="_self"/>
                        </wps:cNvPr>
                        <wps:cNvSpPr>
                          <a:spLocks/>
                        </wps:cNvSpPr>
                        <wps:spPr bwMode="auto">
                          <a:xfrm>
                            <a:off x="3735" y="855"/>
                            <a:ext cx="2805" cy="2880"/>
                          </a:xfrm>
                          <a:custGeom>
                            <a:avLst/>
                            <a:gdLst>
                              <a:gd name="T0" fmla="*/ 2385 w 2805"/>
                              <a:gd name="T1" fmla="*/ 0 h 2880"/>
                              <a:gd name="T2" fmla="*/ 0 w 2805"/>
                              <a:gd name="T3" fmla="*/ 2880 h 2880"/>
                              <a:gd name="T4" fmla="*/ 2805 w 2805"/>
                              <a:gd name="T5" fmla="*/ 375 h 2880"/>
                              <a:gd name="T6" fmla="*/ 2385 w 2805"/>
                              <a:gd name="T7" fmla="*/ 0 h 2880"/>
                            </a:gdLst>
                            <a:ahLst/>
                            <a:cxnLst>
                              <a:cxn ang="0">
                                <a:pos x="T0" y="T1"/>
                              </a:cxn>
                              <a:cxn ang="0">
                                <a:pos x="T2" y="T3"/>
                              </a:cxn>
                              <a:cxn ang="0">
                                <a:pos x="T4" y="T5"/>
                              </a:cxn>
                              <a:cxn ang="0">
                                <a:pos x="T6" y="T7"/>
                              </a:cxn>
                            </a:cxnLst>
                            <a:rect l="0" t="0" r="r" b="b"/>
                            <a:pathLst>
                              <a:path w="2805" h="2880">
                                <a:moveTo>
                                  <a:pt x="2385" y="0"/>
                                </a:moveTo>
                                <a:lnTo>
                                  <a:pt x="0" y="2880"/>
                                </a:lnTo>
                                <a:lnTo>
                                  <a:pt x="2805" y="375"/>
                                </a:lnTo>
                                <a:lnTo>
                                  <a:pt x="238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a:hlinkClick r:id="rId10" tgtFrame="_self"/>
                        </wps:cNvPr>
                        <wps:cNvSpPr>
                          <a:spLocks/>
                        </wps:cNvSpPr>
                        <wps:spPr bwMode="auto">
                          <a:xfrm>
                            <a:off x="3765" y="525"/>
                            <a:ext cx="2355" cy="3195"/>
                          </a:xfrm>
                          <a:custGeom>
                            <a:avLst/>
                            <a:gdLst>
                              <a:gd name="T0" fmla="*/ 1920 w 2355"/>
                              <a:gd name="T1" fmla="*/ 0 h 3195"/>
                              <a:gd name="T2" fmla="*/ 0 w 2355"/>
                              <a:gd name="T3" fmla="*/ 3195 h 3195"/>
                              <a:gd name="T4" fmla="*/ 2355 w 2355"/>
                              <a:gd name="T5" fmla="*/ 300 h 3195"/>
                              <a:gd name="T6" fmla="*/ 1920 w 2355"/>
                              <a:gd name="T7" fmla="*/ 0 h 3195"/>
                            </a:gdLst>
                            <a:ahLst/>
                            <a:cxnLst>
                              <a:cxn ang="0">
                                <a:pos x="T0" y="T1"/>
                              </a:cxn>
                              <a:cxn ang="0">
                                <a:pos x="T2" y="T3"/>
                              </a:cxn>
                              <a:cxn ang="0">
                                <a:pos x="T4" y="T5"/>
                              </a:cxn>
                              <a:cxn ang="0">
                                <a:pos x="T6" y="T7"/>
                              </a:cxn>
                            </a:cxnLst>
                            <a:rect l="0" t="0" r="r" b="b"/>
                            <a:pathLst>
                              <a:path w="2355" h="3195">
                                <a:moveTo>
                                  <a:pt x="1920" y="0"/>
                                </a:moveTo>
                                <a:lnTo>
                                  <a:pt x="0" y="3195"/>
                                </a:lnTo>
                                <a:lnTo>
                                  <a:pt x="2355" y="300"/>
                                </a:lnTo>
                                <a:lnTo>
                                  <a:pt x="192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a:hlinkClick r:id="rId11" tgtFrame="_self"/>
                        </wps:cNvPr>
                        <wps:cNvSpPr>
                          <a:spLocks/>
                        </wps:cNvSpPr>
                        <wps:spPr bwMode="auto">
                          <a:xfrm>
                            <a:off x="3720" y="270"/>
                            <a:ext cx="1950" cy="3465"/>
                          </a:xfrm>
                          <a:custGeom>
                            <a:avLst/>
                            <a:gdLst>
                              <a:gd name="T0" fmla="*/ 1440 w 1950"/>
                              <a:gd name="T1" fmla="*/ 0 h 3465"/>
                              <a:gd name="T2" fmla="*/ 0 w 1950"/>
                              <a:gd name="T3" fmla="*/ 3465 h 3465"/>
                              <a:gd name="T4" fmla="*/ 1950 w 1950"/>
                              <a:gd name="T5" fmla="*/ 240 h 3465"/>
                              <a:gd name="T6" fmla="*/ 1440 w 1950"/>
                              <a:gd name="T7" fmla="*/ 0 h 3465"/>
                            </a:gdLst>
                            <a:ahLst/>
                            <a:cxnLst>
                              <a:cxn ang="0">
                                <a:pos x="T0" y="T1"/>
                              </a:cxn>
                              <a:cxn ang="0">
                                <a:pos x="T2" y="T3"/>
                              </a:cxn>
                              <a:cxn ang="0">
                                <a:pos x="T4" y="T5"/>
                              </a:cxn>
                              <a:cxn ang="0">
                                <a:pos x="T6" y="T7"/>
                              </a:cxn>
                            </a:cxnLst>
                            <a:rect l="0" t="0" r="r" b="b"/>
                            <a:pathLst>
                              <a:path w="1950" h="3465">
                                <a:moveTo>
                                  <a:pt x="1440" y="0"/>
                                </a:moveTo>
                                <a:lnTo>
                                  <a:pt x="0" y="3465"/>
                                </a:lnTo>
                                <a:lnTo>
                                  <a:pt x="1950" y="240"/>
                                </a:lnTo>
                                <a:lnTo>
                                  <a:pt x="144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a:hlinkClick r:id="rId12" tgtFrame="_self"/>
                        </wps:cNvPr>
                        <wps:cNvSpPr>
                          <a:spLocks/>
                        </wps:cNvSpPr>
                        <wps:spPr bwMode="auto">
                          <a:xfrm>
                            <a:off x="3720" y="105"/>
                            <a:ext cx="1440" cy="3600"/>
                          </a:xfrm>
                          <a:custGeom>
                            <a:avLst/>
                            <a:gdLst>
                              <a:gd name="T0" fmla="*/ 900 w 1440"/>
                              <a:gd name="T1" fmla="*/ 0 h 3600"/>
                              <a:gd name="T2" fmla="*/ 0 w 1440"/>
                              <a:gd name="T3" fmla="*/ 3600 h 3600"/>
                              <a:gd name="T4" fmla="*/ 1440 w 1440"/>
                              <a:gd name="T5" fmla="*/ 165 h 3600"/>
                              <a:gd name="T6" fmla="*/ 900 w 1440"/>
                              <a:gd name="T7" fmla="*/ 0 h 3600"/>
                            </a:gdLst>
                            <a:ahLst/>
                            <a:cxnLst>
                              <a:cxn ang="0">
                                <a:pos x="T0" y="T1"/>
                              </a:cxn>
                              <a:cxn ang="0">
                                <a:pos x="T2" y="T3"/>
                              </a:cxn>
                              <a:cxn ang="0">
                                <a:pos x="T4" y="T5"/>
                              </a:cxn>
                              <a:cxn ang="0">
                                <a:pos x="T6" y="T7"/>
                              </a:cxn>
                            </a:cxnLst>
                            <a:rect l="0" t="0" r="r" b="b"/>
                            <a:pathLst>
                              <a:path w="1440" h="3600">
                                <a:moveTo>
                                  <a:pt x="900" y="0"/>
                                </a:moveTo>
                                <a:lnTo>
                                  <a:pt x="0" y="3600"/>
                                </a:lnTo>
                                <a:lnTo>
                                  <a:pt x="1440" y="165"/>
                                </a:lnTo>
                                <a:lnTo>
                                  <a:pt x="90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a:hlinkClick r:id="rId13" tgtFrame="_self"/>
                        </wps:cNvPr>
                        <wps:cNvSpPr>
                          <a:spLocks/>
                        </wps:cNvSpPr>
                        <wps:spPr bwMode="auto">
                          <a:xfrm>
                            <a:off x="3735" y="45"/>
                            <a:ext cx="870" cy="3675"/>
                          </a:xfrm>
                          <a:custGeom>
                            <a:avLst/>
                            <a:gdLst>
                              <a:gd name="T0" fmla="*/ 315 w 870"/>
                              <a:gd name="T1" fmla="*/ 0 h 3675"/>
                              <a:gd name="T2" fmla="*/ 0 w 870"/>
                              <a:gd name="T3" fmla="*/ 3675 h 3675"/>
                              <a:gd name="T4" fmla="*/ 870 w 870"/>
                              <a:gd name="T5" fmla="*/ 60 h 3675"/>
                              <a:gd name="T6" fmla="*/ 315 w 870"/>
                              <a:gd name="T7" fmla="*/ 0 h 3675"/>
                            </a:gdLst>
                            <a:ahLst/>
                            <a:cxnLst>
                              <a:cxn ang="0">
                                <a:pos x="T0" y="T1"/>
                              </a:cxn>
                              <a:cxn ang="0">
                                <a:pos x="T2" y="T3"/>
                              </a:cxn>
                              <a:cxn ang="0">
                                <a:pos x="T4" y="T5"/>
                              </a:cxn>
                              <a:cxn ang="0">
                                <a:pos x="T6" y="T7"/>
                              </a:cxn>
                            </a:cxnLst>
                            <a:rect l="0" t="0" r="r" b="b"/>
                            <a:pathLst>
                              <a:path w="870" h="3675">
                                <a:moveTo>
                                  <a:pt x="315" y="0"/>
                                </a:moveTo>
                                <a:lnTo>
                                  <a:pt x="0" y="3675"/>
                                </a:lnTo>
                                <a:lnTo>
                                  <a:pt x="870" y="60"/>
                                </a:lnTo>
                                <a:lnTo>
                                  <a:pt x="31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a:hlinkClick r:id="rId14" tgtFrame="_self"/>
                        </wps:cNvPr>
                        <wps:cNvSpPr>
                          <a:spLocks/>
                        </wps:cNvSpPr>
                        <wps:spPr bwMode="auto">
                          <a:xfrm>
                            <a:off x="3480" y="15"/>
                            <a:ext cx="570" cy="3705"/>
                          </a:xfrm>
                          <a:custGeom>
                            <a:avLst/>
                            <a:gdLst>
                              <a:gd name="T0" fmla="*/ 0 w 570"/>
                              <a:gd name="T1" fmla="*/ 0 h 3705"/>
                              <a:gd name="T2" fmla="*/ 225 w 570"/>
                              <a:gd name="T3" fmla="*/ 3705 h 3705"/>
                              <a:gd name="T4" fmla="*/ 570 w 570"/>
                              <a:gd name="T5" fmla="*/ 0 h 3705"/>
                              <a:gd name="T6" fmla="*/ 0 w 570"/>
                              <a:gd name="T7" fmla="*/ 0 h 3705"/>
                            </a:gdLst>
                            <a:ahLst/>
                            <a:cxnLst>
                              <a:cxn ang="0">
                                <a:pos x="T0" y="T1"/>
                              </a:cxn>
                              <a:cxn ang="0">
                                <a:pos x="T2" y="T3"/>
                              </a:cxn>
                              <a:cxn ang="0">
                                <a:pos x="T4" y="T5"/>
                              </a:cxn>
                              <a:cxn ang="0">
                                <a:pos x="T6" y="T7"/>
                              </a:cxn>
                            </a:cxnLst>
                            <a:rect l="0" t="0" r="r" b="b"/>
                            <a:pathLst>
                              <a:path w="570" h="3705">
                                <a:moveTo>
                                  <a:pt x="0" y="0"/>
                                </a:moveTo>
                                <a:lnTo>
                                  <a:pt x="225" y="3705"/>
                                </a:lnTo>
                                <a:lnTo>
                                  <a:pt x="57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a:hlinkClick r:id="rId15" tgtFrame="_self"/>
                        </wps:cNvPr>
                        <wps:cNvSpPr>
                          <a:spLocks/>
                        </wps:cNvSpPr>
                        <wps:spPr bwMode="auto">
                          <a:xfrm>
                            <a:off x="2925" y="15"/>
                            <a:ext cx="795" cy="3660"/>
                          </a:xfrm>
                          <a:custGeom>
                            <a:avLst/>
                            <a:gdLst>
                              <a:gd name="T0" fmla="*/ 0 w 795"/>
                              <a:gd name="T1" fmla="*/ 120 h 3660"/>
                              <a:gd name="T2" fmla="*/ 795 w 795"/>
                              <a:gd name="T3" fmla="*/ 3660 h 3660"/>
                              <a:gd name="T4" fmla="*/ 525 w 795"/>
                              <a:gd name="T5" fmla="*/ 0 h 3660"/>
                              <a:gd name="T6" fmla="*/ 0 w 795"/>
                              <a:gd name="T7" fmla="*/ 120 h 3660"/>
                            </a:gdLst>
                            <a:ahLst/>
                            <a:cxnLst>
                              <a:cxn ang="0">
                                <a:pos x="T0" y="T1"/>
                              </a:cxn>
                              <a:cxn ang="0">
                                <a:pos x="T2" y="T3"/>
                              </a:cxn>
                              <a:cxn ang="0">
                                <a:pos x="T4" y="T5"/>
                              </a:cxn>
                              <a:cxn ang="0">
                                <a:pos x="T6" y="T7"/>
                              </a:cxn>
                            </a:cxnLst>
                            <a:rect l="0" t="0" r="r" b="b"/>
                            <a:pathLst>
                              <a:path w="795" h="3660">
                                <a:moveTo>
                                  <a:pt x="0" y="120"/>
                                </a:moveTo>
                                <a:lnTo>
                                  <a:pt x="795" y="3660"/>
                                </a:lnTo>
                                <a:lnTo>
                                  <a:pt x="525" y="0"/>
                                </a:lnTo>
                                <a:lnTo>
                                  <a:pt x="0"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
                          <a:hlinkClick r:id="rId16" tgtFrame="_self"/>
                        </wps:cNvPr>
                        <wps:cNvSpPr>
                          <a:spLocks/>
                        </wps:cNvSpPr>
                        <wps:spPr bwMode="auto">
                          <a:xfrm>
                            <a:off x="2415" y="120"/>
                            <a:ext cx="1335" cy="3540"/>
                          </a:xfrm>
                          <a:custGeom>
                            <a:avLst/>
                            <a:gdLst>
                              <a:gd name="T0" fmla="*/ 0 w 1335"/>
                              <a:gd name="T1" fmla="*/ 150 h 3540"/>
                              <a:gd name="T2" fmla="*/ 1335 w 1335"/>
                              <a:gd name="T3" fmla="*/ 3540 h 3540"/>
                              <a:gd name="T4" fmla="*/ 510 w 1335"/>
                              <a:gd name="T5" fmla="*/ 0 h 3540"/>
                              <a:gd name="T6" fmla="*/ 0 w 1335"/>
                              <a:gd name="T7" fmla="*/ 150 h 3540"/>
                            </a:gdLst>
                            <a:ahLst/>
                            <a:cxnLst>
                              <a:cxn ang="0">
                                <a:pos x="T0" y="T1"/>
                              </a:cxn>
                              <a:cxn ang="0">
                                <a:pos x="T2" y="T3"/>
                              </a:cxn>
                              <a:cxn ang="0">
                                <a:pos x="T4" y="T5"/>
                              </a:cxn>
                              <a:cxn ang="0">
                                <a:pos x="T6" y="T7"/>
                              </a:cxn>
                            </a:cxnLst>
                            <a:rect l="0" t="0" r="r" b="b"/>
                            <a:pathLst>
                              <a:path w="1335" h="3540">
                                <a:moveTo>
                                  <a:pt x="0" y="150"/>
                                </a:moveTo>
                                <a:lnTo>
                                  <a:pt x="1335" y="3540"/>
                                </a:lnTo>
                                <a:lnTo>
                                  <a:pt x="510" y="0"/>
                                </a:lnTo>
                                <a:lnTo>
                                  <a:pt x="0" y="1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
                          <a:hlinkClick r:id="rId17" tgtFrame="_self"/>
                        </wps:cNvPr>
                        <wps:cNvSpPr>
                          <a:spLocks/>
                        </wps:cNvSpPr>
                        <wps:spPr bwMode="auto">
                          <a:xfrm>
                            <a:off x="1920" y="285"/>
                            <a:ext cx="1845" cy="3435"/>
                          </a:xfrm>
                          <a:custGeom>
                            <a:avLst/>
                            <a:gdLst>
                              <a:gd name="T0" fmla="*/ 0 w 1845"/>
                              <a:gd name="T1" fmla="*/ 195 h 3435"/>
                              <a:gd name="T2" fmla="*/ 1845 w 1845"/>
                              <a:gd name="T3" fmla="*/ 3435 h 3435"/>
                              <a:gd name="T4" fmla="*/ 495 w 1845"/>
                              <a:gd name="T5" fmla="*/ 0 h 3435"/>
                              <a:gd name="T6" fmla="*/ 0 w 1845"/>
                              <a:gd name="T7" fmla="*/ 195 h 3435"/>
                            </a:gdLst>
                            <a:ahLst/>
                            <a:cxnLst>
                              <a:cxn ang="0">
                                <a:pos x="T0" y="T1"/>
                              </a:cxn>
                              <a:cxn ang="0">
                                <a:pos x="T2" y="T3"/>
                              </a:cxn>
                              <a:cxn ang="0">
                                <a:pos x="T4" y="T5"/>
                              </a:cxn>
                              <a:cxn ang="0">
                                <a:pos x="T6" y="T7"/>
                              </a:cxn>
                            </a:cxnLst>
                            <a:rect l="0" t="0" r="r" b="b"/>
                            <a:pathLst>
                              <a:path w="1845" h="3435">
                                <a:moveTo>
                                  <a:pt x="0" y="195"/>
                                </a:moveTo>
                                <a:lnTo>
                                  <a:pt x="1845" y="3435"/>
                                </a:lnTo>
                                <a:lnTo>
                                  <a:pt x="495" y="0"/>
                                </a:lnTo>
                                <a:lnTo>
                                  <a:pt x="0" y="19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9">
                          <a:hlinkClick r:id="rId18" tgtFrame="_self"/>
                        </wps:cNvPr>
                        <wps:cNvSpPr>
                          <a:spLocks/>
                        </wps:cNvSpPr>
                        <wps:spPr bwMode="auto">
                          <a:xfrm>
                            <a:off x="1440" y="510"/>
                            <a:ext cx="2310" cy="3225"/>
                          </a:xfrm>
                          <a:custGeom>
                            <a:avLst/>
                            <a:gdLst>
                              <a:gd name="T0" fmla="*/ 0 w 2310"/>
                              <a:gd name="T1" fmla="*/ 300 h 3225"/>
                              <a:gd name="T2" fmla="*/ 2310 w 2310"/>
                              <a:gd name="T3" fmla="*/ 3225 h 3225"/>
                              <a:gd name="T4" fmla="*/ 450 w 2310"/>
                              <a:gd name="T5" fmla="*/ 0 h 3225"/>
                              <a:gd name="T6" fmla="*/ 0 w 2310"/>
                              <a:gd name="T7" fmla="*/ 300 h 3225"/>
                            </a:gdLst>
                            <a:ahLst/>
                            <a:cxnLst>
                              <a:cxn ang="0">
                                <a:pos x="T0" y="T1"/>
                              </a:cxn>
                              <a:cxn ang="0">
                                <a:pos x="T2" y="T3"/>
                              </a:cxn>
                              <a:cxn ang="0">
                                <a:pos x="T4" y="T5"/>
                              </a:cxn>
                              <a:cxn ang="0">
                                <a:pos x="T6" y="T7"/>
                              </a:cxn>
                            </a:cxnLst>
                            <a:rect l="0" t="0" r="r" b="b"/>
                            <a:pathLst>
                              <a:path w="2310" h="3225">
                                <a:moveTo>
                                  <a:pt x="0" y="300"/>
                                </a:moveTo>
                                <a:lnTo>
                                  <a:pt x="2310" y="3225"/>
                                </a:lnTo>
                                <a:lnTo>
                                  <a:pt x="450" y="0"/>
                                </a:lnTo>
                                <a:lnTo>
                                  <a:pt x="0" y="3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a:hlinkClick r:id="rId19" tgtFrame="_self"/>
                        </wps:cNvPr>
                        <wps:cNvSpPr>
                          <a:spLocks/>
                        </wps:cNvSpPr>
                        <wps:spPr bwMode="auto">
                          <a:xfrm>
                            <a:off x="1020" y="810"/>
                            <a:ext cx="2715" cy="2910"/>
                          </a:xfrm>
                          <a:custGeom>
                            <a:avLst/>
                            <a:gdLst>
                              <a:gd name="T0" fmla="*/ 0 w 2715"/>
                              <a:gd name="T1" fmla="*/ 375 h 2910"/>
                              <a:gd name="T2" fmla="*/ 2715 w 2715"/>
                              <a:gd name="T3" fmla="*/ 2910 h 2910"/>
                              <a:gd name="T4" fmla="*/ 405 w 2715"/>
                              <a:gd name="T5" fmla="*/ 0 h 2910"/>
                              <a:gd name="T6" fmla="*/ 0 w 2715"/>
                              <a:gd name="T7" fmla="*/ 375 h 2910"/>
                            </a:gdLst>
                            <a:ahLst/>
                            <a:cxnLst>
                              <a:cxn ang="0">
                                <a:pos x="T0" y="T1"/>
                              </a:cxn>
                              <a:cxn ang="0">
                                <a:pos x="T2" y="T3"/>
                              </a:cxn>
                              <a:cxn ang="0">
                                <a:pos x="T4" y="T5"/>
                              </a:cxn>
                              <a:cxn ang="0">
                                <a:pos x="T6" y="T7"/>
                              </a:cxn>
                            </a:cxnLst>
                            <a:rect l="0" t="0" r="r" b="b"/>
                            <a:pathLst>
                              <a:path w="2715" h="2910">
                                <a:moveTo>
                                  <a:pt x="0" y="375"/>
                                </a:moveTo>
                                <a:lnTo>
                                  <a:pt x="2715" y="2910"/>
                                </a:lnTo>
                                <a:lnTo>
                                  <a:pt x="405" y="0"/>
                                </a:lnTo>
                                <a:lnTo>
                                  <a:pt x="0" y="37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1">
                          <a:hlinkClick r:id="rId20" tgtFrame="_self"/>
                        </wps:cNvPr>
                        <wps:cNvSpPr>
                          <a:spLocks/>
                        </wps:cNvSpPr>
                        <wps:spPr bwMode="auto">
                          <a:xfrm>
                            <a:off x="675" y="1200"/>
                            <a:ext cx="3030" cy="2505"/>
                          </a:xfrm>
                          <a:custGeom>
                            <a:avLst/>
                            <a:gdLst>
                              <a:gd name="T0" fmla="*/ 0 w 3030"/>
                              <a:gd name="T1" fmla="*/ 435 h 2505"/>
                              <a:gd name="T2" fmla="*/ 3030 w 3030"/>
                              <a:gd name="T3" fmla="*/ 2505 h 2505"/>
                              <a:gd name="T4" fmla="*/ 345 w 3030"/>
                              <a:gd name="T5" fmla="*/ 0 h 2505"/>
                              <a:gd name="T6" fmla="*/ 0 w 3030"/>
                              <a:gd name="T7" fmla="*/ 435 h 2505"/>
                            </a:gdLst>
                            <a:ahLst/>
                            <a:cxnLst>
                              <a:cxn ang="0">
                                <a:pos x="T0" y="T1"/>
                              </a:cxn>
                              <a:cxn ang="0">
                                <a:pos x="T2" y="T3"/>
                              </a:cxn>
                              <a:cxn ang="0">
                                <a:pos x="T4" y="T5"/>
                              </a:cxn>
                              <a:cxn ang="0">
                                <a:pos x="T6" y="T7"/>
                              </a:cxn>
                            </a:cxnLst>
                            <a:rect l="0" t="0" r="r" b="b"/>
                            <a:pathLst>
                              <a:path w="3030" h="2505">
                                <a:moveTo>
                                  <a:pt x="0" y="435"/>
                                </a:moveTo>
                                <a:lnTo>
                                  <a:pt x="3030" y="2505"/>
                                </a:lnTo>
                                <a:lnTo>
                                  <a:pt x="345" y="0"/>
                                </a:lnTo>
                                <a:lnTo>
                                  <a:pt x="0" y="4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2">
                          <a:hlinkClick r:id="rId21" tgtFrame="_self"/>
                        </wps:cNvPr>
                        <wps:cNvSpPr>
                          <a:spLocks/>
                        </wps:cNvSpPr>
                        <wps:spPr bwMode="auto">
                          <a:xfrm>
                            <a:off x="405" y="1650"/>
                            <a:ext cx="3300" cy="2070"/>
                          </a:xfrm>
                          <a:custGeom>
                            <a:avLst/>
                            <a:gdLst>
                              <a:gd name="T0" fmla="*/ 0 w 3300"/>
                              <a:gd name="T1" fmla="*/ 450 h 2070"/>
                              <a:gd name="T2" fmla="*/ 3300 w 3300"/>
                              <a:gd name="T3" fmla="*/ 2070 h 2070"/>
                              <a:gd name="T4" fmla="*/ 285 w 3300"/>
                              <a:gd name="T5" fmla="*/ 0 h 2070"/>
                              <a:gd name="T6" fmla="*/ 0 w 3300"/>
                              <a:gd name="T7" fmla="*/ 450 h 2070"/>
                            </a:gdLst>
                            <a:ahLst/>
                            <a:cxnLst>
                              <a:cxn ang="0">
                                <a:pos x="T0" y="T1"/>
                              </a:cxn>
                              <a:cxn ang="0">
                                <a:pos x="T2" y="T3"/>
                              </a:cxn>
                              <a:cxn ang="0">
                                <a:pos x="T4" y="T5"/>
                              </a:cxn>
                              <a:cxn ang="0">
                                <a:pos x="T6" y="T7"/>
                              </a:cxn>
                            </a:cxnLst>
                            <a:rect l="0" t="0" r="r" b="b"/>
                            <a:pathLst>
                              <a:path w="3300" h="2070">
                                <a:moveTo>
                                  <a:pt x="0" y="450"/>
                                </a:moveTo>
                                <a:lnTo>
                                  <a:pt x="3300" y="2070"/>
                                </a:lnTo>
                                <a:lnTo>
                                  <a:pt x="285" y="0"/>
                                </a:lnTo>
                                <a:lnTo>
                                  <a:pt x="0" y="4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3">
                          <a:hlinkClick r:id="rId22" tgtFrame="_self"/>
                        </wps:cNvPr>
                        <wps:cNvSpPr>
                          <a:spLocks/>
                        </wps:cNvSpPr>
                        <wps:spPr bwMode="auto">
                          <a:xfrm>
                            <a:off x="195" y="2130"/>
                            <a:ext cx="3525" cy="1605"/>
                          </a:xfrm>
                          <a:custGeom>
                            <a:avLst/>
                            <a:gdLst>
                              <a:gd name="T0" fmla="*/ 0 w 3525"/>
                              <a:gd name="T1" fmla="*/ 510 h 1605"/>
                              <a:gd name="T2" fmla="*/ 3525 w 3525"/>
                              <a:gd name="T3" fmla="*/ 1605 h 1605"/>
                              <a:gd name="T4" fmla="*/ 225 w 3525"/>
                              <a:gd name="T5" fmla="*/ 0 h 1605"/>
                              <a:gd name="T6" fmla="*/ 0 w 3525"/>
                              <a:gd name="T7" fmla="*/ 510 h 1605"/>
                            </a:gdLst>
                            <a:ahLst/>
                            <a:cxnLst>
                              <a:cxn ang="0">
                                <a:pos x="T0" y="T1"/>
                              </a:cxn>
                              <a:cxn ang="0">
                                <a:pos x="T2" y="T3"/>
                              </a:cxn>
                              <a:cxn ang="0">
                                <a:pos x="T4" y="T5"/>
                              </a:cxn>
                              <a:cxn ang="0">
                                <a:pos x="T6" y="T7"/>
                              </a:cxn>
                            </a:cxnLst>
                            <a:rect l="0" t="0" r="r" b="b"/>
                            <a:pathLst>
                              <a:path w="3525" h="1605">
                                <a:moveTo>
                                  <a:pt x="0" y="510"/>
                                </a:moveTo>
                                <a:lnTo>
                                  <a:pt x="3525" y="1605"/>
                                </a:lnTo>
                                <a:lnTo>
                                  <a:pt x="225" y="0"/>
                                </a:lnTo>
                                <a:lnTo>
                                  <a:pt x="0" y="5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4">
                          <a:hlinkClick r:id="rId23" tgtFrame="_self"/>
                        </wps:cNvPr>
                        <wps:cNvSpPr>
                          <a:spLocks/>
                        </wps:cNvSpPr>
                        <wps:spPr bwMode="auto">
                          <a:xfrm>
                            <a:off x="45" y="2655"/>
                            <a:ext cx="3675" cy="1050"/>
                          </a:xfrm>
                          <a:custGeom>
                            <a:avLst/>
                            <a:gdLst>
                              <a:gd name="T0" fmla="*/ 0 w 3675"/>
                              <a:gd name="T1" fmla="*/ 525 h 1050"/>
                              <a:gd name="T2" fmla="*/ 3675 w 3675"/>
                              <a:gd name="T3" fmla="*/ 1050 h 1050"/>
                              <a:gd name="T4" fmla="*/ 150 w 3675"/>
                              <a:gd name="T5" fmla="*/ 0 h 1050"/>
                              <a:gd name="T6" fmla="*/ 0 w 3675"/>
                              <a:gd name="T7" fmla="*/ 525 h 1050"/>
                            </a:gdLst>
                            <a:ahLst/>
                            <a:cxnLst>
                              <a:cxn ang="0">
                                <a:pos x="T0" y="T1"/>
                              </a:cxn>
                              <a:cxn ang="0">
                                <a:pos x="T2" y="T3"/>
                              </a:cxn>
                              <a:cxn ang="0">
                                <a:pos x="T4" y="T5"/>
                              </a:cxn>
                              <a:cxn ang="0">
                                <a:pos x="T6" y="T7"/>
                              </a:cxn>
                            </a:cxnLst>
                            <a:rect l="0" t="0" r="r" b="b"/>
                            <a:pathLst>
                              <a:path w="3675" h="1050">
                                <a:moveTo>
                                  <a:pt x="0" y="525"/>
                                </a:moveTo>
                                <a:lnTo>
                                  <a:pt x="3675" y="1050"/>
                                </a:lnTo>
                                <a:lnTo>
                                  <a:pt x="150" y="0"/>
                                </a:lnTo>
                                <a:lnTo>
                                  <a:pt x="0" y="5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a:hlinkClick r:id="rId24" tgtFrame="_self"/>
                        </wps:cNvPr>
                        <wps:cNvSpPr>
                          <a:spLocks/>
                        </wps:cNvSpPr>
                        <wps:spPr bwMode="auto">
                          <a:xfrm>
                            <a:off x="0" y="-2147483648"/>
                            <a:ext cx="3735" cy="2147483647"/>
                          </a:xfrm>
                          <a:custGeom>
                            <a:avLst/>
                            <a:gdLst>
                              <a:gd name="T0" fmla="*/ 0 w 3735"/>
                              <a:gd name="T1" fmla="*/ -2147479913 h -2147480423"/>
                              <a:gd name="T2" fmla="*/ 3735 w 3735"/>
                              <a:gd name="T3" fmla="*/ -2147479928 h -2147480423"/>
                              <a:gd name="T4" fmla="*/ 60 w 3735"/>
                              <a:gd name="T5" fmla="*/ -2147480423 h -2147480423"/>
                              <a:gd name="T6" fmla="*/ 0 w 3735"/>
                              <a:gd name="T7" fmla="*/ -2147479913 h -2147480423"/>
                            </a:gdLst>
                            <a:ahLst/>
                            <a:cxnLst>
                              <a:cxn ang="0">
                                <a:pos x="T0" y="T1"/>
                              </a:cxn>
                              <a:cxn ang="0">
                                <a:pos x="T2" y="T3"/>
                              </a:cxn>
                              <a:cxn ang="0">
                                <a:pos x="T4" y="T5"/>
                              </a:cxn>
                              <a:cxn ang="0">
                                <a:pos x="T6" y="T7"/>
                              </a:cxn>
                            </a:cxnLst>
                            <a:rect l="0" t="0" r="r" b="b"/>
                            <a:pathLst>
                              <a:path w="3735">
                                <a:moveTo>
                                  <a:pt x="0" y="-2147479913"/>
                                </a:moveTo>
                                <a:lnTo>
                                  <a:pt x="3735" y="-2147479928"/>
                                </a:lnTo>
                                <a:lnTo>
                                  <a:pt x="60" y="-2147480423"/>
                                </a:lnTo>
                                <a:lnTo>
                                  <a:pt x="0" y="-214747991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411B1" id="Skupina 6" o:spid="_x0000_s1026" style="position:absolute;margin-left:0;margin-top:-169093.2pt;width:373.5pt;height:0;z-index:251658240;mso-position-horizontal-relative:char;mso-position-vertical-relative:line" coordorigin=",-21474836" coordsize="74,2147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">
                <v:shape id="Freeform 25" o:spid="_x0000_s1027" href="http://www.fodor.sk/Horoskop/h_keltsky.htm#figovnik" target="_self" style="position:absolute;left:37;top:32;width:37;height:5;visibility:visible;mso-wrap-style:square;v-text-anchor:top" coordsize="369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" o:button="t" path="m3660,l,510,3690,480,3660,xe" filled="f" stroked="f">
                  <v:fill o:detectmouseclick="t"/>
                  <v:path arrowok="t" o:connecttype="custom" o:connectlocs="3660,0;0,510;3690,480;3660,0" o:connectangles="0,0,0,0"/>
                </v:shape>
                <v:shape id="Freeform 26" o:spid="_x0000_s1028" href="http://www.fodor.sk/Horoskop/h_keltsky.htm#hrab" target="_self" style="position:absolute;left:37;top:26;width:37;height:11;visibility:visible;mso-wrap-style:square;v-text-anchor:top" coordsize="36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" o:button="t" path="m3510,l,1095,3660,555,3510,xe" filled="f" stroked="f">
                  <v:fill o:detectmouseclick="t"/>
                  <v:path arrowok="t" o:connecttype="custom" o:connectlocs="3510,0;0,1095;3660,555;3510,0" o:connectangles="0,0,0,0"/>
                </v:shape>
                <v:shape id="Freeform 27" o:spid="_x0000_s1029" href="http://www.fodor.sk/Horoskop/h_keltsky.htm#jasen" target="_self" style="position:absolute;left:37;top:21;width:35;height:16;visibility:visible;mso-wrap-style:square;v-text-anchor:top" coordsize="351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" o:button="t" path="m3360,l,1590,3510,495,3360,xe" filled="f" stroked="f">
                  <v:fill o:detectmouseclick="t"/>
                  <v:path arrowok="t" o:connecttype="custom" o:connectlocs="3360,0;0,1590;3510,495;3360,0" o:connectangles="0,0,0,0"/>
                </v:shape>
                <v:shape id="Freeform 28" o:spid="_x0000_s1030" href="http://www.fodor.sk/Horoskop/h_keltsky.htm#gastan" target="_self" style="position:absolute;left:36;top:16;width:35;height:21;visibility:visible;mso-wrap-style:square;v-text-anchor:top" coordsize="345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" o:button="t" path="m3180,l,2085,3450,495,3180,xe" filled="f" stroked="f">
                  <v:fill o:detectmouseclick="t"/>
                  <v:path arrowok="t" o:connecttype="custom" o:connectlocs="3180,0;0,2085;3450,495;3180,0" o:connectangles="0,0,0,0"/>
                </v:shape>
                <v:shape id="Freeform 29" o:spid="_x0000_s1031" href="http://www.fodor.sk/Horoskop/h_keltsky.htm#orech" target="_self" style="position:absolute;left:37;top:12;width:31;height:25;visibility:visible;mso-wrap-style:square;v-text-anchor:top" coordsize="313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" o:button="t" path="m2805,l,2475,3135,390,2805,xe" filled="f" stroked="f">
                  <v:fill o:detectmouseclick="t"/>
                  <v:path arrowok="t" o:connecttype="custom" o:connectlocs="2805,0;0,2475;3135,390;2805,0" o:connectangles="0,0,0,0"/>
                </v:shape>
                <v:shape id="Freeform 30" o:spid="_x0000_s1032" href="http://www.fodor.sk/Horoskop/h_keltsky.htm#javor" target="_self" style="position:absolute;left:37;top:8;width:28;height:29;visibility:visible;mso-wrap-style:square;v-text-anchor:top" coordsize="280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" o:button="t" path="m2385,l,2880,2805,375,2385,xe" filled="f" stroked="f">
                  <v:fill o:detectmouseclick="t"/>
                  <v:path arrowok="t" o:connecttype="custom" o:connectlocs="2385,0;0,2880;2805,375;2385,0" o:connectangles="0,0,0,0"/>
                </v:shape>
                <v:shape id="Freeform 31" o:spid="_x0000_s1033" href="http://www.fodor.sk/Horoskop/h_keltsky.htm#jarab" target="_self" style="position:absolute;left:37;top:5;width:24;height:32;visibility:visible;mso-wrap-style:square;v-text-anchor:top" coordsize="235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" o:button="t" path="m1920,l,3195,2355,300,1920,xe" filled="f" stroked="f">
                  <v:fill o:detectmouseclick="t"/>
                  <v:path arrowok="t" o:connecttype="custom" o:connectlocs="1920,0;0,3195;2355,300;1920,0" o:connectangles="0,0,0,0"/>
                </v:shape>
                <v:shape id="Freeform 32" o:spid="_x0000_s1034" href="http://www.fodor.sk/Horoskop/h_keltsky.htm#lieska" target="_self" style="position:absolute;left:37;top:2;width:19;height:35;visibility:visible;mso-wrap-style:square;v-text-anchor:top" coordsize="1950,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" o:button="t" path="m1440,l,3465,1950,240,1440,xe" filled="f" stroked="f">
                  <v:fill o:detectmouseclick="t"/>
                  <v:path arrowok="t" o:connecttype="custom" o:connectlocs="1440,0;0,3465;1950,240;1440,0" o:connectangles="0,0,0,0"/>
                </v:shape>
                <v:shape id="Freeform 33" o:spid="_x0000_s1035" href="http://www.fodor.sk/Horoskop/h_keltsky.htm#buk" target="_self" style="position:absolute;left:37;top:1;width:14;height:36;visibility:visible;mso-wrap-style:square;v-text-anchor:top" coordsize="144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" o:button="t" path="m900,l,3600,1440,165,900,xe" filled="f" stroked="f">
                  <v:fill o:detectmouseclick="t"/>
                  <v:path arrowok="t" o:connecttype="custom" o:connectlocs="900,0;0,3600;1440,165;900,0" o:connectangles="0,0,0,0"/>
                </v:shape>
                <v:shape id="Freeform 34" o:spid="_x0000_s1036" href="http://www.fodor.sk/Horoskop/h_keltsky.htm#oliva" target="_self" style="position:absolute;left:37;width:9;height:37;visibility:visible;mso-wrap-style:square;v-text-anchor:top" coordsize="87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" o:button="t" path="m315,l,3675,870,60,315,xe" filled="f" stroked="f">
                  <v:fill o:detectmouseclick="t"/>
                  <v:path arrowok="t" o:connecttype="custom" o:connectlocs="315,0;0,3675;870,60;315,0" o:connectangles="0,0,0,0"/>
                </v:shape>
                <v:shape id="Freeform 35" o:spid="_x0000_s1037" href="http://www.fodor.sk/Horoskop/h_keltsky.htm#breza" target="_self" style="position:absolute;left:34;width:6;height:37;visibility:visible;mso-wrap-style:square;v-text-anchor:top" coordsize="570,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" o:button="t" path="m,l225,3705,570,,,xe" filled="f" stroked="f">
                  <v:fill o:detectmouseclick="t"/>
                  <v:path arrowok="t" o:connecttype="custom" o:connectlocs="0,0;225,3705;570,0;0,0" o:connectangles="0,0,0,0"/>
                </v:shape>
                <v:shape id="Freeform 36" o:spid="_x0000_s1038" href="http://www.fodor.sk/Horoskop/h_keltsky.htm#dub" target="_self" style="position:absolute;left:29;width:8;height:36;visibility:visible;mso-wrap-style:square;v-text-anchor:top" coordsize="795,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" o:button="t" path="m,120l795,3660,525,,,120xe" filled="f" stroked="f">
                  <v:fill o:detectmouseclick="t"/>
                  <v:path arrowok="t" o:connecttype="custom" o:connectlocs="0,120;795,3660;525,0;0,120" o:connectangles="0,0,0,0"/>
                </v:shape>
                <v:shape id="Freeform 37" o:spid="_x0000_s1039" href="http://www.fodor.sk/Horoskop/h_keltsky.htm#lipa" target="_self" style="position:absolute;left:24;top:1;width:13;height:35;visibility:visible;mso-wrap-style:square;v-text-anchor:top" coordsize="1335,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" o:button="t" path="m,150l1335,3540,510,,,150xe" filled="f" stroked="f">
                  <v:fill o:detectmouseclick="t"/>
                  <v:path arrowok="t" o:connecttype="custom" o:connectlocs="0,150;1335,3540;510,0;0,150" o:connectangles="0,0,0,0"/>
                </v:shape>
                <v:shape id="Freeform 38" o:spid="_x0000_s1040" href="http://www.fodor.sk/Horoskop/h_keltsky.htm#vrba" target="_self" style="position:absolute;left:19;top:2;width:18;height:35;visibility:visible;mso-wrap-style:square;v-text-anchor:top" coordsize="184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" o:button="t" path="m,195l1845,3435,495,,,195xe" filled="f" stroked="f">
                  <v:fill o:detectmouseclick="t"/>
                  <v:path arrowok="t" o:connecttype="custom" o:connectlocs="0,195;1845,3435;495,0;0,195" o:connectangles="0,0,0,0"/>
                </v:shape>
                <v:shape id="Freeform 39" o:spid="_x0000_s1041" href="http://www.fodor.sk/Horoskop/h_keltsky.htm#borovica" target="_self" style="position:absolute;left:14;top:5;width:23;height:32;visibility:visible;mso-wrap-style:square;v-text-anchor:top" coordsize="231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" o:button="t" path="m,300l2310,3225,450,,,300xe" filled="f" stroked="f">
                  <v:fill o:detectmouseclick="t"/>
                  <v:path arrowok="t" o:connecttype="custom" o:connectlocs="0,300;2310,3225;450,0;0,300" o:connectangles="0,0,0,0"/>
                </v:shape>
                <v:shape id="Freeform 40" o:spid="_x0000_s1042" href="http://www.fodor.sk/Horoskop/h_keltsky.htm#ceder" target="_self" style="position:absolute;left:10;top:8;width:27;height:29;visibility:visible;mso-wrap-style:square;v-text-anchor:top" coordsize="271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" o:button="t" path="m,375l2715,2910,405,,,375xe" filled="f" stroked="f">
                  <v:fill o:detectmouseclick="t"/>
                  <v:path arrowok="t" o:connecttype="custom" o:connectlocs="0,375;2715,2910;405,0;0,375" o:connectangles="0,0,0,0"/>
                </v:shape>
                <v:shape id="Freeform 41" o:spid="_x0000_s1043" href="http://www.fodor.sk/Horoskop/h_keltsky.htm#topol" target="_self" style="position:absolute;left:6;top:12;width:31;height:25;visibility:visible;mso-wrap-style:square;v-text-anchor:top" coordsize="303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" o:button="t" path="m,435l3030,2505,345,,,435xe" filled="f" stroked="f">
                  <v:fill o:detectmouseclick="t"/>
                  <v:path arrowok="t" o:connecttype="custom" o:connectlocs="0,435;3030,2505;345,0;0,435" o:connectangles="0,0,0,0"/>
                </v:shape>
                <v:shape id="Freeform 42" o:spid="_x0000_s1044" href="http://www.fodor.sk/Horoskop/h_keltsky.htm#cyprus" target="_self" style="position:absolute;left:4;top:16;width:33;height:21;visibility:visible;mso-wrap-style:square;v-text-anchor:top" coordsize="330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" o:button="t" path="m,450l3300,2070,285,,,450xe" filled="f" stroked="f">
                  <v:fill o:detectmouseclick="t"/>
                  <v:path arrowok="t" o:connecttype="custom" o:connectlocs="0,450;3300,2070;285,0;0,450" o:connectangles="0,0,0,0"/>
                </v:shape>
                <v:shape id="Freeform 43" o:spid="_x0000_s1045" href="http://www.fodor.sk/Horoskop/h_keltsky.htm#brest" target="_self" style="position:absolute;left:1;top:21;width:36;height:16;visibility:visible;mso-wrap-style:square;v-text-anchor:top" coordsize="3525,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" o:button="t" path="m,510l3525,1605,225,,,510xe" filled="f" stroked="f">
                  <v:fill o:detectmouseclick="t"/>
                  <v:path arrowok="t" o:connecttype="custom" o:connectlocs="0,510;3525,1605;225,0;0,510" o:connectangles="0,0,0,0"/>
                </v:shape>
                <v:shape id="Freeform 44" o:spid="_x0000_s1046" href="http://www.fodor.sk/Horoskop/h_keltsky.htm#jedla" target="_self" style="position:absolute;top:26;width:37;height:11;visibility:visible;mso-wrap-style:square;v-text-anchor:top" coordsize="3675,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" o:button="t" path="m,525r3675,525l150,,,525xe" filled="f" stroked="f">
                  <v:fill o:detectmouseclick="t"/>
                  <v:path arrowok="t" o:connecttype="custom" o:connectlocs="0,525;3675,1050;150,0;0,525" o:connectangles="0,0,0,0"/>
                </v:shape>
                <v:shape id="Freeform 45" o:spid="_x0000_s1047" href="http://www.fodor.sk/Horoskop/h_keltsky.htm#jablon" target="_self" style="position:absolute;top:-21474836;width:37;height:21474836;visibility:visible;mso-wrap-style:square;v-text-anchor:top" coordsize="3735,214748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" o:button="t" path="m,-2147479913r3735,-15l60,-2147480423r-60,510xe" filled="f" stroked="f">
                  <v:fill o:detectmouseclick="t"/>
                  <v:path arrowok="t" o:connecttype="custom" o:connectlocs="0,2147483137;3735,2147483152;60,2147483646;0,2147483137" o:connectangles="0,0,0,0"/>
                </v:shape>
                <w10:wrap anchory="line"/>
                <w10:anchorlock/>
              </v:group>
            </w:pict>
          </mc:Fallback>
        </mc:AlternateContent>
      </w:r>
      <w:r>
        <w:rPr>
          <w:noProof/>
        </w:rPr>
        <w:drawing>
          <wp:inline distT="0" distB="0" distL="0" distR="0" wp14:anchorId="07552350" wp14:editId="683862BE">
            <wp:extent cx="3017520" cy="1508760"/>
            <wp:effectExtent l="0" t="0" r="0" b="0"/>
            <wp:docPr id="4" name="Obrázok 4" descr="http://www.fodor.sk/Horoskop/Images/h_kel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dor.sk/Horoskop/Images/h_kelt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8192" cy="1509096"/>
                    </a:xfrm>
                    <a:prstGeom prst="rect">
                      <a:avLst/>
                    </a:prstGeom>
                    <a:noFill/>
                    <a:ln>
                      <a:noFill/>
                    </a:ln>
                  </pic:spPr>
                </pic:pic>
              </a:graphicData>
            </a:graphic>
          </wp:inline>
        </w:drawing>
      </w:r>
    </w:p>
    <w:p w:rsidR="009A5984" w:rsidRDefault="009A5984" w:rsidP="009E188E">
      <w:pPr>
        <w:pStyle w:val="Normlnywebov"/>
        <w:spacing w:before="0" w:beforeAutospacing="0" w:after="0" w:afterAutospacing="0" w:line="276" w:lineRule="auto"/>
        <w:jc w:val="center"/>
      </w:pPr>
      <w:r>
        <w:rPr>
          <w:rStyle w:val="Siln"/>
        </w:rPr>
        <w:t>Vyhľadajte dátum narodenia a kliknite naň!</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0" w:name="jablon"/>
            <w:r w:rsidRPr="009A5984">
              <w:rPr>
                <w:color w:val="FF0000"/>
                <w:u w:val="single"/>
              </w:rPr>
              <w:t>jabloň</w:t>
            </w:r>
            <w:bookmarkEnd w:id="0"/>
            <w:r w:rsidRPr="009A5984">
              <w:rPr>
                <w:color w:val="FF0000"/>
              </w:rPr>
              <w:br/>
              <w:t xml:space="preserve">23.12. až 01.01. a 25.06. až 04.07. </w:t>
            </w:r>
          </w:p>
          <w:p w:rsidR="009A5984" w:rsidRDefault="009A5984" w:rsidP="009E188E">
            <w:pPr>
              <w:pStyle w:val="Normlnywebov"/>
              <w:spacing w:before="0" w:beforeAutospacing="0" w:after="0" w:afterAutospacing="0" w:line="276" w:lineRule="auto"/>
            </w:pPr>
            <w:r w:rsidRPr="009A5984">
              <w:rPr>
                <w:rStyle w:val="Siln"/>
                <w:color w:val="FF0000"/>
              </w:rPr>
              <w:t>Jabloň</w:t>
            </w:r>
            <w:r w:rsidRPr="009A5984">
              <w:rPr>
                <w:color w:val="FF0000"/>
              </w:rPr>
              <w:t>: Láska</w:t>
            </w:r>
            <w:r w:rsidRPr="009A5984">
              <w:rPr>
                <w:color w:val="FF0000"/>
              </w:rPr>
              <w:br/>
            </w:r>
            <w:r>
              <w:t>krehká postava, veľa osobného čara, príťažlivá a atraktívna, aura, flirtuje, dobrodružná, citlivá, vnímavá, vždy zamilovaná, potrebuje milovať a byť milovaná, verný a nežný partner, veľmi ušľachtilá, má vedecké nadanie, žije pre dnešok, bezstarostná, filozof s fantáziou</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 w:name="jedla"/>
            <w:r w:rsidRPr="009A5984">
              <w:rPr>
                <w:color w:val="FF0000"/>
                <w:u w:val="single"/>
              </w:rPr>
              <w:t>jedľa</w:t>
            </w:r>
            <w:bookmarkEnd w:id="1"/>
            <w:r w:rsidRPr="009A5984">
              <w:rPr>
                <w:color w:val="FF0000"/>
              </w:rPr>
              <w:br/>
              <w:t>02.01. až 11.01. a 05.07. až 14.07.</w:t>
            </w:r>
          </w:p>
          <w:p w:rsidR="009A5984" w:rsidRDefault="009A5984" w:rsidP="009E188E">
            <w:pPr>
              <w:pStyle w:val="Normlnywebov"/>
              <w:spacing w:before="0" w:beforeAutospacing="0" w:after="0" w:afterAutospacing="0" w:line="276" w:lineRule="auto"/>
            </w:pPr>
            <w:r w:rsidRPr="009A5984">
              <w:rPr>
                <w:rStyle w:val="Siln"/>
                <w:color w:val="FF0000"/>
              </w:rPr>
              <w:t>Jedľa</w:t>
            </w:r>
            <w:r w:rsidRPr="009A5984">
              <w:rPr>
                <w:color w:val="FF0000"/>
              </w:rPr>
              <w:t xml:space="preserve">: Tajomná </w:t>
            </w:r>
            <w:r w:rsidRPr="009A5984">
              <w:rPr>
                <w:color w:val="FF0000"/>
              </w:rPr>
              <w:br/>
            </w:r>
            <w:r>
              <w:t>mimoriadny vkus, dôstojnosť, pestovaný vzhľad, ľúbi čokoľvek krásne, náladová, má sklony k sebectvu ale snaží sa to pred ostatnými zakryť, vcelku skromná, veľmi ctižiadostivá, nadaná, usilovná, nespokojný milenec, má veľa priateľov a veľa nepriateľov, veľmi spoľahlivá, tvrdohlavá</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2" w:name="brest"/>
            <w:r w:rsidRPr="009A5984">
              <w:rPr>
                <w:color w:val="FF0000"/>
                <w:u w:val="single"/>
              </w:rPr>
              <w:t>brest</w:t>
            </w:r>
            <w:bookmarkEnd w:id="2"/>
            <w:r w:rsidRPr="009A5984">
              <w:rPr>
                <w:color w:val="FF0000"/>
              </w:rPr>
              <w:br/>
              <w:t>12.01. až 24.01. a 15.07. až 25.07.</w:t>
            </w:r>
          </w:p>
          <w:p w:rsidR="009A5984" w:rsidRDefault="009A5984" w:rsidP="009E188E">
            <w:pPr>
              <w:pStyle w:val="Normlnywebov"/>
              <w:spacing w:before="0" w:beforeAutospacing="0" w:after="0" w:afterAutospacing="0" w:line="276" w:lineRule="auto"/>
            </w:pPr>
            <w:r w:rsidRPr="009A5984">
              <w:rPr>
                <w:rStyle w:val="Siln"/>
                <w:color w:val="FF0000"/>
              </w:rPr>
              <w:lastRenderedPageBreak/>
              <w:t>Brest</w:t>
            </w:r>
            <w:r w:rsidRPr="009A5984">
              <w:rPr>
                <w:color w:val="FF0000"/>
              </w:rPr>
              <w:t>: Vznešený</w:t>
            </w:r>
            <w:r>
              <w:br/>
              <w:t>vkusné ošatenie, skromné požiadavky, má sklony neodpustiť omyly, veselý, vodcovský typ, nerád počúva (poslúcha), čestný a verný partner, myslí si, že všetko vie a rád rozhoduje z iných, ušľachtilý, štedrý, má veľký zmysel pre humor, praktický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3" w:name="cyprus"/>
            <w:r w:rsidRPr="009A5984">
              <w:rPr>
                <w:color w:val="FF0000"/>
                <w:u w:val="single"/>
              </w:rPr>
              <w:lastRenderedPageBreak/>
              <w:t>cyprus</w:t>
            </w:r>
            <w:bookmarkEnd w:id="3"/>
            <w:r w:rsidRPr="009A5984">
              <w:rPr>
                <w:color w:val="FF0000"/>
              </w:rPr>
              <w:br/>
              <w:t>25.01. až 03.02. a 26.07. až 04.08.</w:t>
            </w:r>
          </w:p>
          <w:p w:rsidR="009A5984" w:rsidRDefault="009A5984" w:rsidP="009E188E">
            <w:pPr>
              <w:pStyle w:val="Normlnywebov"/>
              <w:spacing w:before="0" w:beforeAutospacing="0" w:after="0" w:afterAutospacing="0" w:line="276" w:lineRule="auto"/>
            </w:pPr>
            <w:r w:rsidRPr="009A5984">
              <w:rPr>
                <w:rStyle w:val="Siln"/>
                <w:color w:val="FF0000"/>
              </w:rPr>
              <w:t>Cyprus</w:t>
            </w:r>
            <w:r w:rsidRPr="009A5984">
              <w:rPr>
                <w:color w:val="FF0000"/>
              </w:rPr>
              <w:t>: Vernosť</w:t>
            </w:r>
            <w:r w:rsidRPr="009A5984">
              <w:rPr>
                <w:color w:val="FF0000"/>
              </w:rPr>
              <w:br/>
            </w:r>
            <w:r>
              <w:t>silný, svalnatý, prispôsobivý, berie čo život dá, šťastný, spokojný, optimistický, potrebuje dosť peňazí a uznania, nenávidí osamelosť, vášnivý milovník ktorý nemôže byť uspokojený, verný, náladový, neposlušný, pedant, bezstarostný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4" w:name="topol"/>
            <w:r w:rsidRPr="009A5984">
              <w:rPr>
                <w:color w:val="FF0000"/>
                <w:u w:val="single"/>
              </w:rPr>
              <w:t>topoľ</w:t>
            </w:r>
            <w:bookmarkEnd w:id="4"/>
            <w:r w:rsidRPr="009A5984">
              <w:rPr>
                <w:color w:val="FF0000"/>
              </w:rPr>
              <w:br/>
              <w:t>04.02. až 08.02. a 01.05. až 14.05. a 05.08. až 13.08.</w:t>
            </w:r>
          </w:p>
          <w:p w:rsidR="009A5984" w:rsidRDefault="009A5984" w:rsidP="009E188E">
            <w:pPr>
              <w:pStyle w:val="Normlnywebov"/>
              <w:spacing w:before="0" w:beforeAutospacing="0" w:after="0" w:afterAutospacing="0" w:line="276" w:lineRule="auto"/>
            </w:pPr>
            <w:r w:rsidRPr="009A5984">
              <w:rPr>
                <w:rStyle w:val="Siln"/>
                <w:color w:val="FF0000"/>
              </w:rPr>
              <w:t>Topoľ</w:t>
            </w:r>
            <w:r w:rsidRPr="009A5984">
              <w:rPr>
                <w:color w:val="FF0000"/>
              </w:rPr>
              <w:t>: Neistota</w:t>
            </w:r>
            <w:r w:rsidRPr="009A5984">
              <w:rPr>
                <w:color w:val="FF0000"/>
              </w:rPr>
              <w:br/>
            </w:r>
            <w:r>
              <w:t>vyzerá veľmi dobre, nemá sebavedomé chovanie, odvážny len vtedy keď je to nutné, potrebuje priazeň svojho okolia, veľmi vyberavý, často osamelý, veľký nepriateľ, umelecká povaha, dobrý organizátor, má sklony k filozofii, spoľahlivý v každej situácií, berie partnerstvo seriózne</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5" w:name="ceder"/>
            <w:r w:rsidRPr="009A5984">
              <w:rPr>
                <w:color w:val="FF0000"/>
                <w:u w:val="single"/>
              </w:rPr>
              <w:t>céder</w:t>
            </w:r>
            <w:bookmarkEnd w:id="5"/>
            <w:r w:rsidRPr="009A5984">
              <w:rPr>
                <w:color w:val="FF0000"/>
              </w:rPr>
              <w:br/>
              <w:t>09.02. až 18.02. a 14.08. až 23.08.</w:t>
            </w:r>
          </w:p>
          <w:p w:rsidR="009A5984" w:rsidRDefault="009A5984" w:rsidP="009E188E">
            <w:pPr>
              <w:pStyle w:val="Normlnywebov"/>
              <w:spacing w:before="0" w:beforeAutospacing="0" w:after="0" w:afterAutospacing="0" w:line="276" w:lineRule="auto"/>
            </w:pPr>
            <w:r w:rsidRPr="009A5984">
              <w:rPr>
                <w:rStyle w:val="Siln"/>
                <w:color w:val="FF0000"/>
              </w:rPr>
              <w:t>Céder</w:t>
            </w:r>
            <w:r w:rsidRPr="009A5984">
              <w:rPr>
                <w:color w:val="FF0000"/>
              </w:rPr>
              <w:t>: Dôvera</w:t>
            </w:r>
            <w:r w:rsidRPr="009A5984">
              <w:rPr>
                <w:color w:val="FF0000"/>
              </w:rPr>
              <w:br/>
            </w:r>
            <w:r>
              <w:t>veľký krásavec, vie ako na vec, má rád luxus, silné zdravie, prinajmenšom nie plachý, má sklony pozerať sa zhora na ostatných, sebavedomý, určuje, netrpezlivý, chce robiť dojem na iných, mnohostranne talentovaný človek, usilovný, zdravý optimista, čaká na jedinú veľkú pravú lásku, schopný vytvárať rýchle rozhodnutia</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6" w:name="borovica"/>
            <w:r w:rsidRPr="009A5984">
              <w:rPr>
                <w:color w:val="FF0000"/>
                <w:u w:val="single"/>
              </w:rPr>
              <w:t>borovica</w:t>
            </w:r>
            <w:bookmarkEnd w:id="6"/>
            <w:r w:rsidRPr="009A5984">
              <w:rPr>
                <w:color w:val="FF0000"/>
              </w:rPr>
              <w:br/>
              <w:t>19.02. až 28.02. a 24.08. až 02.09.</w:t>
            </w:r>
          </w:p>
          <w:p w:rsidR="009A5984" w:rsidRDefault="009A5984" w:rsidP="009E188E">
            <w:pPr>
              <w:pStyle w:val="Normlnywebov"/>
              <w:spacing w:before="0" w:beforeAutospacing="0" w:after="0" w:afterAutospacing="0" w:line="276" w:lineRule="auto"/>
            </w:pPr>
            <w:r w:rsidRPr="009A5984">
              <w:rPr>
                <w:rStyle w:val="Siln"/>
                <w:color w:val="FF0000"/>
              </w:rPr>
              <w:t>Borovica</w:t>
            </w:r>
            <w:r w:rsidRPr="009A5984">
              <w:rPr>
                <w:color w:val="FF0000"/>
              </w:rPr>
              <w:t>: Zvláštnosť</w:t>
            </w:r>
            <w:r w:rsidRPr="009A5984">
              <w:rPr>
                <w:color w:val="FF0000"/>
              </w:rPr>
              <w:br/>
            </w:r>
            <w:r>
              <w:t>má rada príjemnú spoločnosť, veľmi robustná, vie ako si spraviť život pohodlným, veľmi aktívna, prirodzená, dobrý spoločník ale zriedka priateľská, veľakrát sa sklame kým nájde svoj ideál, dôveryhodná, praktická, ľahko sa zamiluje ale jej vášeň rýchlo vyhorí, citovo založená, dobrá spoločnosť, neodpúšťa, umelecká</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7" w:name="vrba"/>
            <w:r w:rsidRPr="009A5984">
              <w:rPr>
                <w:color w:val="FF0000"/>
                <w:u w:val="single"/>
              </w:rPr>
              <w:t>vŕba</w:t>
            </w:r>
            <w:bookmarkEnd w:id="7"/>
            <w:r w:rsidRPr="009A5984">
              <w:rPr>
                <w:color w:val="FF0000"/>
              </w:rPr>
              <w:br/>
              <w:t xml:space="preserve">01.03. až 10.03. a 03.09. až 12.09. </w:t>
            </w:r>
          </w:p>
          <w:p w:rsidR="009A5984" w:rsidRDefault="009A5984" w:rsidP="009E188E">
            <w:pPr>
              <w:pStyle w:val="Normlnywebov"/>
              <w:spacing w:before="0" w:beforeAutospacing="0" w:after="0" w:afterAutospacing="0" w:line="276" w:lineRule="auto"/>
            </w:pPr>
            <w:r w:rsidRPr="009A5984">
              <w:rPr>
                <w:rStyle w:val="Siln"/>
                <w:color w:val="FF0000"/>
              </w:rPr>
              <w:t>Vŕba</w:t>
            </w:r>
            <w:r w:rsidRPr="009A5984">
              <w:rPr>
                <w:color w:val="FF0000"/>
              </w:rPr>
              <w:t>: Melanchólia</w:t>
            </w:r>
            <w:r w:rsidRPr="009A5984">
              <w:rPr>
                <w:color w:val="FF0000"/>
              </w:rPr>
              <w:br/>
            </w:r>
            <w:r>
              <w:t>krásna ale zádumčivá, príťažlivá, má veľmi rada všetko krásne a vkusné, rada cestuje, zasnívaná, neposedná, nevypočítateľná, čestná, môže byť ovplyvniteľná, nie je ľahké s ňou žiť, náročná, dobrý žiak, trpí v láske ale niekedy nájde partnera u ktorého zakotví</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8" w:name="lipa"/>
            <w:r w:rsidRPr="009A5984">
              <w:rPr>
                <w:color w:val="FF0000"/>
                <w:u w:val="single"/>
              </w:rPr>
              <w:t>lipa</w:t>
            </w:r>
            <w:bookmarkEnd w:id="8"/>
            <w:r w:rsidRPr="009A5984">
              <w:rPr>
                <w:color w:val="FF0000"/>
              </w:rPr>
              <w:br/>
              <w:t>11.03. až 20.03. a 13.09. až 22.09.</w:t>
            </w:r>
          </w:p>
          <w:p w:rsidR="009A5984" w:rsidRDefault="009A5984" w:rsidP="009E188E">
            <w:pPr>
              <w:pStyle w:val="Normlnywebov"/>
              <w:spacing w:before="0" w:beforeAutospacing="0" w:after="0" w:afterAutospacing="0" w:line="276" w:lineRule="auto"/>
            </w:pPr>
            <w:r w:rsidRPr="009A5984">
              <w:rPr>
                <w:rStyle w:val="Siln"/>
                <w:color w:val="FF0000"/>
              </w:rPr>
              <w:t>Lipa</w:t>
            </w:r>
            <w:r w:rsidRPr="009A5984">
              <w:rPr>
                <w:color w:val="FF0000"/>
              </w:rPr>
              <w:t>: Neistota</w:t>
            </w:r>
            <w:r w:rsidRPr="009A5984">
              <w:rPr>
                <w:color w:val="FF0000"/>
              </w:rPr>
              <w:br/>
            </w:r>
            <w:r>
              <w:t xml:space="preserve">akceptuje to čo život prinesie s pokojom, nenávidí boje, stres a námahu, má sklony k lenivosti a nečinnosti, tichá, obetuje sa pre priateľov, mnohostranne talentovaný človek ale </w:t>
            </w:r>
            <w:r>
              <w:lastRenderedPageBreak/>
              <w:t>nie dosť húževnatý aby mu to prinieslo ovocie, často narieka a sťažuje sa, je veľmi žiarlivý a oddaný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9" w:name="dub"/>
            <w:r w:rsidRPr="009A5984">
              <w:rPr>
                <w:color w:val="FF0000"/>
                <w:u w:val="single"/>
              </w:rPr>
              <w:lastRenderedPageBreak/>
              <w:t>dub</w:t>
            </w:r>
            <w:bookmarkEnd w:id="9"/>
            <w:r w:rsidRPr="009A5984">
              <w:rPr>
                <w:color w:val="FF0000"/>
              </w:rPr>
              <w:br/>
              <w:t xml:space="preserve">21.03. </w:t>
            </w:r>
          </w:p>
          <w:p w:rsidR="009A5984" w:rsidRDefault="009A5984" w:rsidP="009E188E">
            <w:pPr>
              <w:pStyle w:val="Normlnywebov"/>
              <w:spacing w:before="0" w:beforeAutospacing="0" w:after="0" w:afterAutospacing="0" w:line="276" w:lineRule="auto"/>
            </w:pPr>
            <w:r w:rsidRPr="009A5984">
              <w:rPr>
                <w:rStyle w:val="Siln"/>
                <w:color w:val="FF0000"/>
              </w:rPr>
              <w:t>Dub</w:t>
            </w:r>
            <w:r w:rsidRPr="009A5984">
              <w:rPr>
                <w:color w:val="FF0000"/>
              </w:rPr>
              <w:t>: Silná osoba</w:t>
            </w:r>
            <w:r w:rsidRPr="009A5984">
              <w:rPr>
                <w:color w:val="FF0000"/>
              </w:rPr>
              <w:br/>
            </w:r>
            <w:r>
              <w:t>odvážny, silný, nevypočí</w:t>
            </w:r>
            <w:r>
              <w:t>tateľný, samostatný, rozumný, nemá rád zmeny, stojí nohami pevne na zemi, človek činu</w:t>
            </w:r>
            <w:bookmarkStart w:id="10" w:name="_GoBack"/>
            <w:bookmarkEnd w:id="10"/>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1" w:name="lieska"/>
            <w:r w:rsidRPr="009A5984">
              <w:rPr>
                <w:color w:val="FF0000"/>
                <w:u w:val="single"/>
              </w:rPr>
              <w:t>lieska</w:t>
            </w:r>
            <w:bookmarkEnd w:id="11"/>
            <w:r w:rsidRPr="009A5984">
              <w:rPr>
                <w:color w:val="FF0000"/>
              </w:rPr>
              <w:br/>
              <w:t>22.03. až 31.03. a 24.09. až 03.10.</w:t>
            </w:r>
          </w:p>
          <w:p w:rsidR="009A5984" w:rsidRDefault="009A5984" w:rsidP="009E188E">
            <w:pPr>
              <w:pStyle w:val="Normlnywebov"/>
              <w:spacing w:before="0" w:beforeAutospacing="0" w:after="0" w:afterAutospacing="0" w:line="276" w:lineRule="auto"/>
            </w:pPr>
            <w:r w:rsidRPr="009A5984">
              <w:rPr>
                <w:rStyle w:val="Siln"/>
                <w:color w:val="FF0000"/>
              </w:rPr>
              <w:t>Lieska</w:t>
            </w:r>
            <w:r w:rsidRPr="009A5984">
              <w:rPr>
                <w:color w:val="FF0000"/>
              </w:rPr>
              <w:t>: Mimoriadny</w:t>
            </w:r>
            <w:r w:rsidRPr="009A5984">
              <w:rPr>
                <w:color w:val="FF0000"/>
              </w:rPr>
              <w:br/>
            </w:r>
            <w:r>
              <w:t>kúzelne pôvabný, veľmi chápavý, vie ako vytvoriť dojem, aktívny bojovník za spoločnosť, populárny, náladový a vrtošivý, nevypočítateľný milenec, čestný a tolerantný partner, má zdravý úsudok, je nenáročný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2" w:name="jarab"/>
            <w:r w:rsidRPr="009A5984">
              <w:rPr>
                <w:color w:val="FF0000"/>
                <w:u w:val="single"/>
              </w:rPr>
              <w:t>jarabina</w:t>
            </w:r>
            <w:bookmarkEnd w:id="12"/>
            <w:r w:rsidRPr="009A5984">
              <w:rPr>
                <w:color w:val="FF0000"/>
              </w:rPr>
              <w:br/>
              <w:t>01.04. až 10.04. a 04.10. až 13.10.</w:t>
            </w:r>
          </w:p>
          <w:p w:rsidR="009A5984" w:rsidRDefault="009A5984" w:rsidP="009E188E">
            <w:pPr>
              <w:pStyle w:val="Normlnywebov"/>
              <w:spacing w:before="0" w:beforeAutospacing="0" w:after="0" w:afterAutospacing="0" w:line="276" w:lineRule="auto"/>
            </w:pPr>
            <w:r w:rsidRPr="009A5984">
              <w:rPr>
                <w:rStyle w:val="Siln"/>
                <w:color w:val="FF0000"/>
              </w:rPr>
              <w:t>Jarabina</w:t>
            </w:r>
            <w:r w:rsidRPr="009A5984">
              <w:rPr>
                <w:color w:val="FF0000"/>
              </w:rPr>
              <w:t>: Citlivosť</w:t>
            </w:r>
            <w:r w:rsidRPr="009A5984">
              <w:rPr>
                <w:color w:val="FF0000"/>
              </w:rPr>
              <w:br/>
            </w:r>
            <w:r>
              <w:t>plný pôvabu, veselý, nadaný, nesebecký, rád dáva pozor, miluje život, pohyb, vzrušenie a dosť komplikuje, je vzájomne závislý i samostatný, má dobrý vkus, je vášnivý, citovo založený, je dobrá spoločnosť, neodpúšťa, umelecký nadaný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3" w:name="javor"/>
            <w:r w:rsidRPr="009A5984">
              <w:rPr>
                <w:color w:val="FF0000"/>
                <w:u w:val="single"/>
              </w:rPr>
              <w:t>javor</w:t>
            </w:r>
            <w:bookmarkEnd w:id="13"/>
            <w:r w:rsidRPr="009A5984">
              <w:rPr>
                <w:color w:val="FF0000"/>
              </w:rPr>
              <w:br/>
              <w:t>11.04. až 20.04. a 14.10. až 28.10.</w:t>
            </w:r>
          </w:p>
          <w:p w:rsidR="009A5984" w:rsidRDefault="009A5984" w:rsidP="009E188E">
            <w:pPr>
              <w:pStyle w:val="Normlnywebov"/>
              <w:spacing w:before="0" w:beforeAutospacing="0" w:after="0" w:afterAutospacing="0" w:line="276" w:lineRule="auto"/>
            </w:pPr>
            <w:r w:rsidRPr="009A5984">
              <w:rPr>
                <w:rStyle w:val="Siln"/>
                <w:color w:val="FF0000"/>
              </w:rPr>
              <w:t>Javor</w:t>
            </w:r>
            <w:r w:rsidRPr="009A5984">
              <w:rPr>
                <w:color w:val="FF0000"/>
              </w:rPr>
              <w:t>: Samostatné myslenie</w:t>
            </w:r>
            <w:r w:rsidRPr="009A5984">
              <w:rPr>
                <w:color w:val="FF0000"/>
              </w:rPr>
              <w:br/>
            </w:r>
            <w:r>
              <w:t>neobyčajná osoba, plný fantázie a originality, plachý a zdržanlivý, ctižiadostivý, pyšný, má sebaúctu, hlad po nových skúsenostiach, niekedy nervózny, veľmi zložitý, má dobrú pamäť, učí sa ľahko, má komplikovaný milostný život, chce zapôsobiť</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4" w:name="orech"/>
            <w:r w:rsidRPr="009A5984">
              <w:rPr>
                <w:color w:val="FF0000"/>
                <w:u w:val="single"/>
              </w:rPr>
              <w:t>vlašský orech</w:t>
            </w:r>
            <w:bookmarkEnd w:id="14"/>
            <w:r w:rsidRPr="009A5984">
              <w:rPr>
                <w:color w:val="FF0000"/>
              </w:rPr>
              <w:br/>
              <w:t>21.04. až 30.04. a 29.10. až 11.11.</w:t>
            </w:r>
          </w:p>
          <w:p w:rsidR="009A5984" w:rsidRDefault="009A5984" w:rsidP="009E188E">
            <w:pPr>
              <w:pStyle w:val="Normlnywebov"/>
              <w:spacing w:before="0" w:beforeAutospacing="0" w:after="0" w:afterAutospacing="0" w:line="276" w:lineRule="auto"/>
            </w:pPr>
            <w:r w:rsidRPr="009A5984">
              <w:rPr>
                <w:rStyle w:val="Siln"/>
                <w:color w:val="FF0000"/>
              </w:rPr>
              <w:t>Vlašský orech</w:t>
            </w:r>
            <w:r w:rsidRPr="009A5984">
              <w:rPr>
                <w:color w:val="FF0000"/>
              </w:rPr>
              <w:t>: Vášeň</w:t>
            </w:r>
            <w:r w:rsidRPr="009A5984">
              <w:rPr>
                <w:color w:val="FF0000"/>
              </w:rPr>
              <w:br/>
            </w:r>
            <w:r>
              <w:t>nemilosrdný, zvláštny a plný protikladov, často sebecký, agresívny, ušľachtilý, má široký obzor, neočakávané reakcie, náročný a nezvyčajný partner, nie vždy obľúbený ale často zbožňovaný, dômyselný stratég, veľmi žiarlivý a vášnivý, nekompromisný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5" w:name="gastan"/>
            <w:r w:rsidRPr="009A5984">
              <w:rPr>
                <w:color w:val="FF0000"/>
                <w:u w:val="single"/>
              </w:rPr>
              <w:t>gaštan</w:t>
            </w:r>
            <w:bookmarkEnd w:id="15"/>
            <w:r w:rsidRPr="009A5984">
              <w:rPr>
                <w:color w:val="FF0000"/>
              </w:rPr>
              <w:br/>
              <w:t>15.05. až 24.05. a 12.11. až 21.11.</w:t>
            </w:r>
          </w:p>
          <w:p w:rsidR="009A5984" w:rsidRDefault="009A5984" w:rsidP="009E188E">
            <w:pPr>
              <w:pStyle w:val="Normlnywebov"/>
              <w:spacing w:before="0" w:beforeAutospacing="0" w:after="0" w:afterAutospacing="0" w:line="276" w:lineRule="auto"/>
            </w:pPr>
            <w:r w:rsidRPr="009A5984">
              <w:rPr>
                <w:rStyle w:val="Siln"/>
                <w:color w:val="FF0000"/>
              </w:rPr>
              <w:t>Gaštan</w:t>
            </w:r>
            <w:r w:rsidRPr="009A5984">
              <w:rPr>
                <w:color w:val="FF0000"/>
              </w:rPr>
              <w:t>: Úprimnosť</w:t>
            </w:r>
            <w:r w:rsidRPr="009A5984">
              <w:rPr>
                <w:color w:val="FF0000"/>
              </w:rPr>
              <w:br/>
            </w:r>
            <w:r>
              <w:t>neobyčajne krásny, nechce zapôsobiť, má dobre vyvinutý zmysel pre spravodlivosť, húževnatý, zainteresovaný, rodený diplomat ale podráždený a citlivý v spoločnosti, často nedostatok sebadôvery, zavše dosiahne vedúce postavenie, cíti sa nepochopený, miluje len raz, má ťažkosti v hľadaní partnera</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6" w:name="jasen"/>
            <w:r w:rsidRPr="009A5984">
              <w:rPr>
                <w:color w:val="FF0000"/>
                <w:u w:val="single"/>
              </w:rPr>
              <w:t>jaseň</w:t>
            </w:r>
            <w:bookmarkEnd w:id="16"/>
            <w:r w:rsidRPr="009A5984">
              <w:rPr>
                <w:color w:val="FF0000"/>
              </w:rPr>
              <w:br/>
              <w:t>25.05. až 03.06. a 22.11. až 01.12.</w:t>
            </w:r>
          </w:p>
          <w:p w:rsidR="009A5984" w:rsidRDefault="009A5984" w:rsidP="009E188E">
            <w:pPr>
              <w:pStyle w:val="Normlnywebov"/>
              <w:spacing w:before="0" w:beforeAutospacing="0" w:after="0" w:afterAutospacing="0" w:line="276" w:lineRule="auto"/>
            </w:pPr>
            <w:r w:rsidRPr="009A5984">
              <w:rPr>
                <w:rStyle w:val="Siln"/>
                <w:color w:val="FF0000"/>
              </w:rPr>
              <w:t>Jaseň</w:t>
            </w:r>
            <w:r w:rsidRPr="009A5984">
              <w:rPr>
                <w:color w:val="FF0000"/>
              </w:rPr>
              <w:t>: Ctižiadostivosť</w:t>
            </w:r>
            <w:r w:rsidRPr="009A5984">
              <w:rPr>
                <w:color w:val="FF0000"/>
              </w:rPr>
              <w:br/>
            </w:r>
            <w:r>
              <w:t xml:space="preserve">neobyčajne príťažlivý, živý, impulzívny, náročný, nestará sa o kritiku, ctižiadostivý, </w:t>
            </w:r>
            <w:r>
              <w:lastRenderedPageBreak/>
              <w:t>inteligentný, talentovaný, rád sa zahráva s osudom, môže byť sebecký, veľmi spoľahlivý a dôveryhodný, verný a rozvážny milenec, niekedy rozum vládne nad srdcom ale berie partnerstvo veľmi vážne</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7" w:name="hrab"/>
            <w:r w:rsidRPr="009A5984">
              <w:rPr>
                <w:color w:val="FF0000"/>
                <w:u w:val="single"/>
              </w:rPr>
              <w:lastRenderedPageBreak/>
              <w:t>hrab</w:t>
            </w:r>
            <w:bookmarkEnd w:id="17"/>
            <w:r w:rsidRPr="009A5984">
              <w:rPr>
                <w:color w:val="FF0000"/>
              </w:rPr>
              <w:br/>
              <w:t>04.06. až 13.06. a 02.12. až 11.12.</w:t>
            </w:r>
          </w:p>
          <w:p w:rsidR="009A5984" w:rsidRDefault="009A5984" w:rsidP="009E188E">
            <w:pPr>
              <w:pStyle w:val="Normlnywebov"/>
              <w:spacing w:before="0" w:beforeAutospacing="0" w:after="0" w:afterAutospacing="0" w:line="276" w:lineRule="auto"/>
            </w:pPr>
            <w:r w:rsidRPr="009A5984">
              <w:rPr>
                <w:rStyle w:val="Siln"/>
                <w:color w:val="FF0000"/>
              </w:rPr>
              <w:t>Hrab</w:t>
            </w:r>
            <w:r w:rsidRPr="009A5984">
              <w:rPr>
                <w:color w:val="FF0000"/>
              </w:rPr>
              <w:t>: Dobrý vkus</w:t>
            </w:r>
            <w:r w:rsidRPr="009A5984">
              <w:rPr>
                <w:color w:val="FF0000"/>
              </w:rPr>
              <w:br/>
            </w:r>
            <w:r>
              <w:t>oplýva chladnou krásou, stará sa o svoj zjav a kondíciu, má dobrý vkus, sklony k sebectvu, robí si život tak pohodlný ako sa dá, múdry, vedie disciplinovaný život, citový a uznanlivý partner, sníva o neobyčajných milencoch, je zriedkakedy šťastný so svojimi citmi, najviac nedôveruje ľuďom, nikdy sa nie je istý svojimi rozhodnutiami, veľmi svedomitý</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8" w:name="figovnik"/>
            <w:r w:rsidRPr="009A5984">
              <w:rPr>
                <w:color w:val="FF0000"/>
                <w:u w:val="single"/>
              </w:rPr>
              <w:t>figovník</w:t>
            </w:r>
            <w:bookmarkEnd w:id="18"/>
            <w:r w:rsidRPr="009A5984">
              <w:rPr>
                <w:color w:val="FF0000"/>
              </w:rPr>
              <w:br/>
              <w:t>14.06. až 23.06. a 12.12. až 21.12.</w:t>
            </w:r>
          </w:p>
          <w:p w:rsidR="009A5984" w:rsidRDefault="009A5984" w:rsidP="009E188E">
            <w:pPr>
              <w:pStyle w:val="Normlnywebov"/>
              <w:spacing w:before="0" w:beforeAutospacing="0" w:after="0" w:afterAutospacing="0" w:line="276" w:lineRule="auto"/>
            </w:pPr>
            <w:r w:rsidRPr="009A5984">
              <w:rPr>
                <w:rStyle w:val="Siln"/>
                <w:color w:val="FF0000"/>
              </w:rPr>
              <w:t>Figovník</w:t>
            </w:r>
            <w:r w:rsidRPr="009A5984">
              <w:rPr>
                <w:color w:val="FF0000"/>
              </w:rPr>
              <w:t>: Jemnocit</w:t>
            </w:r>
            <w:r w:rsidRPr="009A5984">
              <w:rPr>
                <w:color w:val="FF0000"/>
              </w:rPr>
              <w:br/>
            </w:r>
            <w:r>
              <w:t>veľmi silný, troška tvrdohlavý, samostatný, nepripustí odvrávanie, miluje život, svoju rodinu, deti a zvieratá, má dobrý zmysel pre humor, má rád nečinnosť a leňošenie, praktický talent a inteligencia</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19" w:name="breza"/>
            <w:r w:rsidRPr="009A5984">
              <w:rPr>
                <w:color w:val="FF0000"/>
                <w:u w:val="single"/>
              </w:rPr>
              <w:t>breza</w:t>
            </w:r>
            <w:bookmarkEnd w:id="19"/>
            <w:r w:rsidRPr="009A5984">
              <w:rPr>
                <w:color w:val="FF0000"/>
              </w:rPr>
              <w:br/>
              <w:t xml:space="preserve">24.6. </w:t>
            </w:r>
          </w:p>
          <w:p w:rsidR="009A5984" w:rsidRDefault="009A5984" w:rsidP="009E188E">
            <w:pPr>
              <w:pStyle w:val="Normlnywebov"/>
              <w:spacing w:before="0" w:beforeAutospacing="0" w:after="0" w:afterAutospacing="0" w:line="276" w:lineRule="auto"/>
            </w:pPr>
            <w:r w:rsidRPr="009A5984">
              <w:rPr>
                <w:rStyle w:val="Siln"/>
                <w:color w:val="FF0000"/>
              </w:rPr>
              <w:t>Breza</w:t>
            </w:r>
            <w:r w:rsidRPr="009A5984">
              <w:rPr>
                <w:color w:val="FF0000"/>
              </w:rPr>
              <w:t>: Inšpirácia</w:t>
            </w:r>
            <w:r w:rsidRPr="009A5984">
              <w:rPr>
                <w:color w:val="FF0000"/>
              </w:rPr>
              <w:br/>
            </w:r>
            <w:r>
              <w:t>živá, príťažlivá, elegantná, priateľská, skromná, ničoho nemá rada nadmieru, nenávidí nevychovanosť a vulgárnosť, miluje život v prírode, pokojný a tichý, nie je veľmi vášnivá, vytvára pokojnú atmosféru</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20" w:name="oliva"/>
            <w:r w:rsidRPr="009A5984">
              <w:rPr>
                <w:color w:val="FF0000"/>
                <w:u w:val="single"/>
              </w:rPr>
              <w:t>olivovník</w:t>
            </w:r>
            <w:bookmarkEnd w:id="20"/>
            <w:r w:rsidRPr="009A5984">
              <w:rPr>
                <w:color w:val="FF0000"/>
              </w:rPr>
              <w:br/>
              <w:t xml:space="preserve">23.9. </w:t>
            </w:r>
          </w:p>
          <w:p w:rsidR="009A5984" w:rsidRDefault="009A5984" w:rsidP="009E188E">
            <w:pPr>
              <w:pStyle w:val="Normlnywebov"/>
              <w:spacing w:before="0" w:beforeAutospacing="0" w:after="0" w:afterAutospacing="0" w:line="276" w:lineRule="auto"/>
            </w:pPr>
            <w:r w:rsidRPr="009A5984">
              <w:rPr>
                <w:rStyle w:val="Siln"/>
                <w:color w:val="FF0000"/>
              </w:rPr>
              <w:t>Olivovník</w:t>
            </w:r>
            <w:r w:rsidRPr="009A5984">
              <w:rPr>
                <w:color w:val="FF0000"/>
              </w:rPr>
              <w:t>: Múdrosť</w:t>
            </w:r>
            <w:r w:rsidRPr="009A5984">
              <w:rPr>
                <w:color w:val="FF0000"/>
              </w:rPr>
              <w:br/>
            </w:r>
            <w:r>
              <w:t>miluje slnko, teplo a láskavé city, je múdra, vyrovnaná, vyhýba sa agresii a násiliu, je tolerantná, veselá, pokojná, má dobre vyvinutý zmysel pre spravodlivosť, je citlivá, vnímavá, empatická, plná žiarlivosti, rada číta a má rada spoločnosť rafinovaných ľudí</w:t>
            </w:r>
          </w:p>
        </w:tc>
      </w:tr>
      <w:tr w:rsidR="009A5984" w:rsidTr="009A5984">
        <w:trPr>
          <w:tblCellSpacing w:w="15" w:type="dxa"/>
        </w:trPr>
        <w:tc>
          <w:tcPr>
            <w:tcW w:w="0" w:type="auto"/>
            <w:hideMark/>
          </w:tcPr>
          <w:p w:rsidR="009A5984" w:rsidRPr="009A5984" w:rsidRDefault="009A5984" w:rsidP="009E188E">
            <w:pPr>
              <w:pStyle w:val="Normlnywebov"/>
              <w:spacing w:before="0" w:beforeAutospacing="0" w:after="0" w:afterAutospacing="0" w:line="276" w:lineRule="auto"/>
              <w:jc w:val="center"/>
              <w:rPr>
                <w:color w:val="FF0000"/>
              </w:rPr>
            </w:pPr>
            <w:bookmarkStart w:id="21" w:name="buk"/>
            <w:r w:rsidRPr="009A5984">
              <w:rPr>
                <w:color w:val="FF0000"/>
                <w:u w:val="single"/>
              </w:rPr>
              <w:t>buk</w:t>
            </w:r>
            <w:bookmarkEnd w:id="21"/>
            <w:r w:rsidRPr="009A5984">
              <w:rPr>
                <w:color w:val="FF0000"/>
              </w:rPr>
              <w:br/>
              <w:t xml:space="preserve">22.12. </w:t>
            </w:r>
          </w:p>
          <w:p w:rsidR="009A5984" w:rsidRDefault="009A5984" w:rsidP="009E188E">
            <w:pPr>
              <w:pStyle w:val="Normlnywebov"/>
              <w:spacing w:before="0" w:beforeAutospacing="0" w:after="0" w:afterAutospacing="0" w:line="276" w:lineRule="auto"/>
            </w:pPr>
            <w:r w:rsidRPr="009A5984">
              <w:rPr>
                <w:rStyle w:val="Siln"/>
                <w:color w:val="FF0000"/>
              </w:rPr>
              <w:t>Buk</w:t>
            </w:r>
            <w:r w:rsidRPr="009A5984">
              <w:rPr>
                <w:color w:val="FF0000"/>
              </w:rPr>
              <w:t>: Tvorca</w:t>
            </w:r>
            <w:r w:rsidRPr="009A5984">
              <w:rPr>
                <w:color w:val="FF0000"/>
              </w:rPr>
              <w:br/>
            </w:r>
            <w:r>
              <w:t>má dobrý vkus, stará sa o svoj výzor, materialista, má dobrú organizáciu života aj v zamestnaní, je hospodárny, dobrý vodca, zbytočne neriskuje, múdry, skvelý celoživotný druh, náruživo starostlivý</w:t>
            </w:r>
          </w:p>
          <w:p w:rsidR="009A5984" w:rsidRDefault="009A5984" w:rsidP="009E188E">
            <w:pPr>
              <w:pStyle w:val="Normlnywebov"/>
              <w:spacing w:before="0" w:beforeAutospacing="0" w:after="0" w:afterAutospacing="0" w:line="276" w:lineRule="auto"/>
            </w:pPr>
            <w:hyperlink r:id="rId26" w:history="1">
              <w:r w:rsidRPr="00DD1D3D">
                <w:rPr>
                  <w:rStyle w:val="Hypertextovprepojenie"/>
                </w:rPr>
                <w:t>http://www.fodor.sk/Horoskop/h_keltsky.htm</w:t>
              </w:r>
            </w:hyperlink>
          </w:p>
          <w:p w:rsidR="009A5984" w:rsidRDefault="009A5984" w:rsidP="009E188E">
            <w:pPr>
              <w:pStyle w:val="Normlnywebov"/>
              <w:spacing w:before="0" w:beforeAutospacing="0" w:after="0" w:afterAutospacing="0" w:line="276" w:lineRule="auto"/>
            </w:pPr>
          </w:p>
        </w:tc>
      </w:tr>
    </w:tbl>
    <w:p w:rsidR="005D07D5" w:rsidRPr="00FF0D02" w:rsidRDefault="009A5984" w:rsidP="005D07D5">
      <w:pPr>
        <w:pStyle w:val="Nadpis3"/>
        <w:rPr>
          <w:sz w:val="20"/>
          <w:szCs w:val="20"/>
        </w:rPr>
      </w:pPr>
      <w:r>
        <w:rPr>
          <w:rStyle w:val="Siln"/>
          <w:bCs w:val="0"/>
          <w:color w:val="FF0000"/>
          <w:sz w:val="20"/>
          <w:szCs w:val="20"/>
        </w:rPr>
        <w:lastRenderedPageBreak/>
        <w:t>J</w:t>
      </w:r>
      <w:r w:rsidR="005D07D5" w:rsidRPr="00FF0D02">
        <w:rPr>
          <w:rStyle w:val="Siln"/>
          <w:bCs w:val="0"/>
          <w:color w:val="FF0000"/>
          <w:sz w:val="20"/>
          <w:szCs w:val="20"/>
        </w:rPr>
        <w:t xml:space="preserve">edla </w:t>
      </w:r>
      <w:r w:rsidR="005D07D5" w:rsidRPr="00FF0D02">
        <w:rPr>
          <w:sz w:val="20"/>
          <w:szCs w:val="20"/>
        </w:rPr>
        <w:t>dátum narodenia 2.1. – 11.1. / 3.7. – 13.7.</w:t>
      </w:r>
    </w:p>
    <w:p w:rsidR="005D07D5" w:rsidRPr="00FF0D02" w:rsidRDefault="005D07D5" w:rsidP="005D07D5">
      <w:pPr>
        <w:pStyle w:val="Nadpis3"/>
        <w:rPr>
          <w:sz w:val="20"/>
          <w:szCs w:val="20"/>
        </w:rPr>
      </w:pPr>
      <w:r w:rsidRPr="00FF0D02">
        <w:rPr>
          <w:sz w:val="20"/>
          <w:szCs w:val="20"/>
        </w:rPr>
        <w:t>Ľudia jedle sú pracovití a dôstojní. Dokážu sa pustiť do akejkoľvek práce alebo zložitého problému. V živote veľa dosiahnu. Bývajú však nedôverčiví a uzavretí. Ťažko nadväzujú nové kontakty a v láske to nemajú vôbec ľahké. Možno je to kvôli tomu, že hľadajú partnera, ktorý by spĺňal ich vysoké nároky, a takých veľa nie je.</w:t>
      </w:r>
    </w:p>
    <w:p w:rsidR="005D07D5" w:rsidRPr="00FF0D02" w:rsidRDefault="005D07D5" w:rsidP="005D07D5">
      <w:pPr>
        <w:pStyle w:val="Nadpis3"/>
        <w:rPr>
          <w:sz w:val="20"/>
          <w:szCs w:val="20"/>
        </w:rPr>
      </w:pPr>
      <w:r w:rsidRPr="00FF0D02">
        <w:rPr>
          <w:rStyle w:val="Siln"/>
          <w:bCs w:val="0"/>
          <w:color w:val="FF0000"/>
          <w:sz w:val="20"/>
          <w:szCs w:val="20"/>
        </w:rPr>
        <w:t>Brest</w:t>
      </w:r>
      <w:r w:rsidRPr="00FF0D02">
        <w:rPr>
          <w:rStyle w:val="Siln"/>
          <w:bCs w:val="0"/>
          <w:color w:val="FF0000"/>
          <w:sz w:val="20"/>
          <w:szCs w:val="20"/>
        </w:rPr>
        <w:t xml:space="preserve"> </w:t>
      </w:r>
      <w:r w:rsidRPr="00FF0D02">
        <w:rPr>
          <w:sz w:val="20"/>
          <w:szCs w:val="20"/>
        </w:rPr>
        <w:t>dátum narodenia 1</w:t>
      </w:r>
      <w:r w:rsidRPr="00FF0D02">
        <w:rPr>
          <w:sz w:val="20"/>
          <w:szCs w:val="20"/>
        </w:rPr>
        <w:t>2.1. – 22.1. / 14.7. – 24.7.</w:t>
      </w:r>
    </w:p>
    <w:p w:rsidR="005D07D5" w:rsidRPr="00FF0D02" w:rsidRDefault="005D07D5" w:rsidP="005D07D5">
      <w:pPr>
        <w:pStyle w:val="Nadpis3"/>
        <w:rPr>
          <w:sz w:val="20"/>
          <w:szCs w:val="20"/>
        </w:rPr>
      </w:pPr>
      <w:r w:rsidRPr="00FF0D02">
        <w:rPr>
          <w:sz w:val="20"/>
          <w:szCs w:val="20"/>
        </w:rPr>
        <w:t>S</w:t>
      </w:r>
      <w:r w:rsidRPr="00FF0D02">
        <w:rPr>
          <w:sz w:val="20"/>
          <w:szCs w:val="20"/>
        </w:rPr>
        <w:t>ebaovládanie, pokoj, duševná pohoda: to sú charakteristiky ľudí, ktorým patrí tento strom. Majú veľmi rozvážnu povahu, všetko dôkladne plánujú. K ostatným sú veľmi priateľskí a majú silne vyvinutý cit pre spravodlivosť. Nadovšetko milujú svoj domov a spája ich k nemu silné puto. No disponujú i negatívnymi vlastnosťami. Ak sa dostanú k moci, stanú sa z nich despotickí a veľmi nároční šéfovia.</w:t>
      </w:r>
    </w:p>
    <w:p w:rsidR="005D07D5" w:rsidRPr="00FF0D02" w:rsidRDefault="005D07D5" w:rsidP="005D07D5">
      <w:pPr>
        <w:pStyle w:val="Nadpis3"/>
        <w:rPr>
          <w:sz w:val="20"/>
          <w:szCs w:val="20"/>
        </w:rPr>
      </w:pPr>
      <w:r w:rsidRPr="00FF0D02">
        <w:rPr>
          <w:rStyle w:val="Siln"/>
          <w:bCs w:val="0"/>
          <w:color w:val="FF0000"/>
          <w:sz w:val="20"/>
          <w:szCs w:val="20"/>
        </w:rPr>
        <w:t>Cyprus</w:t>
      </w:r>
      <w:r w:rsidRPr="00FF0D02">
        <w:rPr>
          <w:rStyle w:val="Siln"/>
          <w:bCs w:val="0"/>
          <w:color w:val="FF0000"/>
          <w:sz w:val="20"/>
          <w:szCs w:val="20"/>
        </w:rPr>
        <w:t xml:space="preserve"> </w:t>
      </w:r>
      <w:r w:rsidRPr="00FF0D02">
        <w:rPr>
          <w:sz w:val="20"/>
          <w:szCs w:val="20"/>
        </w:rPr>
        <w:t>dátum narodenia 2</w:t>
      </w:r>
      <w:r w:rsidRPr="00FF0D02">
        <w:rPr>
          <w:sz w:val="20"/>
          <w:szCs w:val="20"/>
        </w:rPr>
        <w:t>3.1. – 31.1. / 25.7. – 4.8.</w:t>
      </w:r>
    </w:p>
    <w:p w:rsidR="005D07D5" w:rsidRPr="00FF0D02" w:rsidRDefault="005D07D5" w:rsidP="005D07D5">
      <w:pPr>
        <w:pStyle w:val="Nadpis3"/>
        <w:rPr>
          <w:sz w:val="20"/>
          <w:szCs w:val="20"/>
        </w:rPr>
      </w:pPr>
      <w:r w:rsidRPr="00FF0D02">
        <w:rPr>
          <w:sz w:val="20"/>
          <w:szCs w:val="20"/>
        </w:rPr>
        <w:t>Ľudia narodení v tomto období sú tolerantní, vynaliezaví. Majú veľmi radi prírodu a s obľubou sa túlajú a cestujú. Neznášajú obmedzovanie osobného priestoru. Sú to síce duševne slobodní ľudia, ale rodine zostávajú verní. Kariéra pre nich nie až tak dôležitá, zato rodine a priateľom bývajú veľmi oddaní. Disponujú silnou vôľou, nevzdávajú sa a vytrvalo idú za svojim šťastím. Vďaka tomuto naladeniu vedia lepšie znášať nepriazeň osudu a radovať sa zo všetkého, čo ich stretne</w:t>
      </w:r>
      <w:r w:rsidRPr="00FF0D02">
        <w:rPr>
          <w:sz w:val="20"/>
          <w:szCs w:val="20"/>
        </w:rPr>
        <w:t>.</w:t>
      </w:r>
    </w:p>
    <w:p w:rsidR="005D07D5" w:rsidRPr="00FF0D02" w:rsidRDefault="005D07D5" w:rsidP="005D07D5">
      <w:pPr>
        <w:pStyle w:val="Nadpis3"/>
        <w:rPr>
          <w:sz w:val="20"/>
          <w:szCs w:val="20"/>
        </w:rPr>
      </w:pPr>
      <w:r w:rsidRPr="00FF0D02">
        <w:rPr>
          <w:rStyle w:val="Siln"/>
          <w:bCs w:val="0"/>
          <w:color w:val="FF0000"/>
          <w:sz w:val="20"/>
          <w:szCs w:val="20"/>
        </w:rPr>
        <w:t>Topoľ</w:t>
      </w:r>
      <w:r w:rsidRPr="00FF0D02">
        <w:rPr>
          <w:rStyle w:val="Siln"/>
          <w:bCs w:val="0"/>
          <w:color w:val="FF0000"/>
          <w:sz w:val="20"/>
          <w:szCs w:val="20"/>
        </w:rPr>
        <w:t xml:space="preserve"> </w:t>
      </w:r>
      <w:r w:rsidRPr="00FF0D02">
        <w:rPr>
          <w:sz w:val="20"/>
          <w:szCs w:val="20"/>
        </w:rPr>
        <w:t>dátum narodenia 1</w:t>
      </w:r>
      <w:r w:rsidRPr="00FF0D02">
        <w:rPr>
          <w:sz w:val="20"/>
          <w:szCs w:val="20"/>
        </w:rPr>
        <w:t>2. – 10.2. / 5.8. – 14.8. / 1.5. – 10.5. / 1.11. – 10.11.</w:t>
      </w:r>
    </w:p>
    <w:p w:rsidR="005D07D5" w:rsidRPr="00FF0D02" w:rsidRDefault="005D07D5" w:rsidP="005D07D5">
      <w:pPr>
        <w:pStyle w:val="Nadpis3"/>
        <w:rPr>
          <w:color w:val="FF0000"/>
          <w:sz w:val="20"/>
          <w:szCs w:val="20"/>
        </w:rPr>
      </w:pPr>
      <w:r w:rsidRPr="00FF0D02">
        <w:rPr>
          <w:sz w:val="20"/>
          <w:szCs w:val="20"/>
        </w:rPr>
        <w:t>Topoľ je v keltskej mytológii veľmi dôležitým stromom. Narodení pod jeho vplyvom sú rýchlo chápaví a ľahko sa učia. Preto v živote dosahujú skúsenosti a vedomosti rýchlejším tempom ako ostatní. Majú veľmi úzky vzťah k prírode, ktorej aj dokážu rozumieť. Ako rodení diplomati bývajú dosť obľúbení medzi ľuďmi. Napriek tomu sa často cítia osamotení, čo však nedávajú najavo. Nájdete medzi nimi mnoho spisovateľov a lekárov.</w:t>
      </w:r>
    </w:p>
    <w:p w:rsidR="00714FB8" w:rsidRPr="00FF0D02" w:rsidRDefault="005D07D5" w:rsidP="00714FB8">
      <w:pPr>
        <w:pStyle w:val="Nadpis3"/>
        <w:rPr>
          <w:sz w:val="20"/>
          <w:szCs w:val="20"/>
        </w:rPr>
      </w:pPr>
      <w:r w:rsidRPr="00FF0D02">
        <w:rPr>
          <w:rStyle w:val="Siln"/>
          <w:bCs w:val="0"/>
          <w:color w:val="FF0000"/>
          <w:sz w:val="20"/>
          <w:szCs w:val="20"/>
        </w:rPr>
        <w:t xml:space="preserve">Smrekovec </w:t>
      </w:r>
      <w:r w:rsidR="00714FB8" w:rsidRPr="00FF0D02">
        <w:rPr>
          <w:sz w:val="20"/>
          <w:szCs w:val="20"/>
        </w:rPr>
        <w:t xml:space="preserve"> </w:t>
      </w:r>
      <w:r w:rsidRPr="00FF0D02">
        <w:rPr>
          <w:sz w:val="20"/>
          <w:szCs w:val="20"/>
        </w:rPr>
        <w:t xml:space="preserve">dátum narodenia </w:t>
      </w:r>
      <w:r w:rsidR="00714FB8" w:rsidRPr="00FF0D02">
        <w:rPr>
          <w:sz w:val="20"/>
          <w:szCs w:val="20"/>
        </w:rPr>
        <w:t>1</w:t>
      </w:r>
      <w:r w:rsidRPr="00FF0D02">
        <w:rPr>
          <w:sz w:val="20"/>
          <w:szCs w:val="20"/>
        </w:rPr>
        <w:t>1.2. – 20.2. / 15.8. – 24.8.</w:t>
      </w:r>
    </w:p>
    <w:p w:rsidR="005D07D5" w:rsidRPr="00FF0D02" w:rsidRDefault="005D07D5" w:rsidP="00714FB8">
      <w:pPr>
        <w:pStyle w:val="Nadpis3"/>
        <w:rPr>
          <w:color w:val="FF0000"/>
          <w:sz w:val="20"/>
          <w:szCs w:val="20"/>
        </w:rPr>
      </w:pPr>
      <w:r w:rsidRPr="00FF0D02">
        <w:rPr>
          <w:sz w:val="20"/>
          <w:szCs w:val="20"/>
        </w:rPr>
        <w:t>Smrekovcoví ľudia pôsobia sebaisto a pomerne dominantne. Svoju prácu berú vážne, sú veľmi pracovití a prísni nielen na ostatných, ale hlavne na seba. Snažia sa hrať rozhodujúcu úlohu v zamestnaní i v rodine. V spoločnosti hovoria veci priamo bez okolkov, neznášajú totiž pretvárku. Práve priamočiarosť a neopatrnosť privádza týchto ľudí do dobrodružných situácií, ktoré milujú. V minulosti sa dosť často stávali mučeníkmi a hrdinami.</w:t>
      </w:r>
    </w:p>
    <w:p w:rsidR="005D07D5" w:rsidRPr="00FF0D02" w:rsidRDefault="005D07D5" w:rsidP="005D07D5">
      <w:pPr>
        <w:rPr>
          <w:sz w:val="20"/>
          <w:szCs w:val="20"/>
        </w:rPr>
      </w:pPr>
    </w:p>
    <w:p w:rsidR="00714FB8" w:rsidRPr="00FF0D02" w:rsidRDefault="005D07D5" w:rsidP="00714FB8">
      <w:pPr>
        <w:pStyle w:val="Nadpis3"/>
        <w:rPr>
          <w:sz w:val="20"/>
          <w:szCs w:val="20"/>
        </w:rPr>
      </w:pPr>
      <w:r w:rsidRPr="00FF0D02">
        <w:rPr>
          <w:rStyle w:val="Siln"/>
          <w:bCs w:val="0"/>
          <w:color w:val="FF0000"/>
          <w:sz w:val="20"/>
          <w:szCs w:val="20"/>
        </w:rPr>
        <w:t>Borovica</w:t>
      </w:r>
      <w:r w:rsidR="00714FB8" w:rsidRPr="00FF0D02">
        <w:rPr>
          <w:rStyle w:val="Siln"/>
          <w:bCs w:val="0"/>
          <w:color w:val="FF0000"/>
          <w:sz w:val="20"/>
          <w:szCs w:val="20"/>
        </w:rPr>
        <w:t xml:space="preserve"> </w:t>
      </w:r>
      <w:r w:rsidR="00714FB8" w:rsidRPr="00FF0D02">
        <w:rPr>
          <w:sz w:val="20"/>
          <w:szCs w:val="20"/>
        </w:rPr>
        <w:t xml:space="preserve"> dátum narodenia 2</w:t>
      </w:r>
      <w:r w:rsidRPr="00FF0D02">
        <w:rPr>
          <w:sz w:val="20"/>
          <w:szCs w:val="20"/>
        </w:rPr>
        <w:t>1.2. – 2.3. / 25.8. – 3.9.</w:t>
      </w:r>
    </w:p>
    <w:p w:rsidR="005D07D5" w:rsidRPr="00FF0D02" w:rsidRDefault="005D07D5" w:rsidP="00714FB8">
      <w:pPr>
        <w:pStyle w:val="Nadpis3"/>
        <w:rPr>
          <w:sz w:val="20"/>
          <w:szCs w:val="20"/>
        </w:rPr>
      </w:pPr>
      <w:r w:rsidRPr="00FF0D02">
        <w:rPr>
          <w:sz w:val="20"/>
          <w:szCs w:val="20"/>
        </w:rPr>
        <w:t>Optimistický a odvážny strom, ktorého zverenci si dokážu vďaka svojej schopnosti rýchlej improvizácie poradiť v množstve zložitých situácií. Ľudia narodení pod znamením tohto stromu majú síce racionálne uvažovanie, ale veľmi bujnú fantáziu. Potrebujú pevné zázemie, ktoré hľadajú v rodine. V láske bývajú emocionálni a zmyselní. Sú to deti šťasteny.</w:t>
      </w:r>
    </w:p>
    <w:p w:rsidR="00714FB8" w:rsidRPr="00FF0D02" w:rsidRDefault="005D07D5" w:rsidP="00714FB8">
      <w:pPr>
        <w:pStyle w:val="Nadpis3"/>
        <w:rPr>
          <w:sz w:val="20"/>
          <w:szCs w:val="20"/>
        </w:rPr>
      </w:pPr>
      <w:r w:rsidRPr="00FF0D02">
        <w:rPr>
          <w:rStyle w:val="Siln"/>
          <w:bCs w:val="0"/>
          <w:color w:val="FF0000"/>
          <w:sz w:val="20"/>
          <w:szCs w:val="20"/>
        </w:rPr>
        <w:t>Vŕba</w:t>
      </w:r>
      <w:r w:rsidR="00714FB8" w:rsidRPr="00FF0D02">
        <w:rPr>
          <w:rStyle w:val="Siln"/>
          <w:bCs w:val="0"/>
          <w:color w:val="FF0000"/>
          <w:sz w:val="20"/>
          <w:szCs w:val="20"/>
        </w:rPr>
        <w:t xml:space="preserve"> </w:t>
      </w:r>
      <w:r w:rsidR="00714FB8" w:rsidRPr="00FF0D02">
        <w:rPr>
          <w:sz w:val="20"/>
          <w:szCs w:val="20"/>
        </w:rPr>
        <w:t>dátu</w:t>
      </w:r>
      <w:r w:rsidR="00FF0D02">
        <w:rPr>
          <w:sz w:val="20"/>
          <w:szCs w:val="20"/>
        </w:rPr>
        <w:t>m</w:t>
      </w:r>
      <w:r w:rsidR="00714FB8" w:rsidRPr="00FF0D02">
        <w:rPr>
          <w:sz w:val="20"/>
          <w:szCs w:val="20"/>
        </w:rPr>
        <w:t xml:space="preserve"> narodenia 3</w:t>
      </w:r>
      <w:r w:rsidRPr="00FF0D02">
        <w:rPr>
          <w:sz w:val="20"/>
          <w:szCs w:val="20"/>
        </w:rPr>
        <w:t>.3. – 12.3. / 4.9. – 13.9.</w:t>
      </w:r>
    </w:p>
    <w:p w:rsidR="005D07D5" w:rsidRPr="00FF0D02" w:rsidRDefault="005D07D5" w:rsidP="00714FB8">
      <w:pPr>
        <w:pStyle w:val="Nadpis3"/>
        <w:rPr>
          <w:color w:val="FF0000"/>
          <w:sz w:val="20"/>
          <w:szCs w:val="20"/>
        </w:rPr>
      </w:pPr>
      <w:r w:rsidRPr="00FF0D02">
        <w:rPr>
          <w:sz w:val="20"/>
          <w:szCs w:val="20"/>
        </w:rPr>
        <w:t>Ľudia narodení vo vŕbe dostali do vienka pomerne zložitú a rozporuplnú povahu. Prejavuje sa citlivosťou, náladovosťou a istým nepokojom voči okoliu. Vŕby dokážu presvedčiť každého sňať o čomkoľvek. Sú to vytrvalí bojovníci, poctivosť a dôstojnosť majú v krvi. Vedia si život vychutnať. Veľmi dobre vedia, čo k tomu potrebujú a kde to nájdu. V láske sa im spočiatku veľmi nedarí. Z neúspechu ich paradoxne dostane až manželstvo.</w:t>
      </w:r>
    </w:p>
    <w:p w:rsidR="009A5984" w:rsidRDefault="009A5984" w:rsidP="009A5984">
      <w:pPr>
        <w:spacing w:before="100" w:beforeAutospacing="1" w:after="100" w:afterAutospacing="1" w:line="240" w:lineRule="auto"/>
        <w:rPr>
          <w:rFonts w:ascii="Times New Roman" w:eastAsia="Times New Roman" w:hAnsi="Times New Roman" w:cs="Times New Roman"/>
          <w:sz w:val="20"/>
          <w:szCs w:val="20"/>
          <w:lang w:eastAsia="sk-SK"/>
        </w:rPr>
      </w:pPr>
      <w:r w:rsidRPr="00FF0D02">
        <w:rPr>
          <w:rFonts w:ascii="Times New Roman" w:eastAsia="Times New Roman" w:hAnsi="Times New Roman" w:cs="Times New Roman"/>
          <w:sz w:val="20"/>
          <w:szCs w:val="20"/>
          <w:lang w:eastAsia="sk-SK"/>
        </w:rPr>
        <w:t xml:space="preserve">Čítajte viac: </w:t>
      </w:r>
      <w:hyperlink r:id="rId27" w:history="1">
        <w:r w:rsidR="009E188E" w:rsidRPr="00DD1D3D">
          <w:rPr>
            <w:rStyle w:val="Hypertextovprepojenie"/>
            <w:rFonts w:ascii="Times New Roman" w:eastAsia="Times New Roman" w:hAnsi="Times New Roman" w:cs="Times New Roman"/>
            <w:sz w:val="20"/>
            <w:szCs w:val="20"/>
            <w:lang w:eastAsia="sk-SK"/>
          </w:rPr>
          <w:t>https://damskajazda.webnoviny.sk/keltsky-horoskop-najdite-si-svoj-strom-podla-datumu-narodenia/</w:t>
        </w:r>
      </w:hyperlink>
    </w:p>
    <w:p w:rsidR="009E188E" w:rsidRPr="009A5984" w:rsidRDefault="009E188E" w:rsidP="009A5984">
      <w:pPr>
        <w:spacing w:before="100" w:beforeAutospacing="1" w:after="100" w:afterAutospacing="1" w:line="240" w:lineRule="auto"/>
        <w:rPr>
          <w:rFonts w:ascii="Times New Roman" w:eastAsia="Times New Roman" w:hAnsi="Times New Roman" w:cs="Times New Roman"/>
          <w:b/>
          <w:bCs/>
          <w:i/>
          <w:iCs/>
          <w:sz w:val="20"/>
          <w:szCs w:val="20"/>
          <w:lang w:eastAsia="sk-SK"/>
        </w:rPr>
      </w:pPr>
    </w:p>
    <w:p w:rsidR="005D07D5" w:rsidRPr="005D07D5" w:rsidRDefault="005D07D5" w:rsidP="005D07D5">
      <w:pPr>
        <w:spacing w:before="100" w:beforeAutospacing="1" w:after="100" w:afterAutospacing="1" w:line="240" w:lineRule="auto"/>
        <w:rPr>
          <w:rFonts w:ascii="Times New Roman" w:eastAsia="Times New Roman" w:hAnsi="Times New Roman" w:cs="Times New Roman"/>
          <w:sz w:val="20"/>
          <w:szCs w:val="20"/>
          <w:lang w:eastAsia="sk-SK"/>
        </w:rPr>
      </w:pPr>
    </w:p>
    <w:p w:rsidR="005D07D5" w:rsidRPr="00FF0D02" w:rsidRDefault="005D07D5">
      <w:pPr>
        <w:rPr>
          <w:b/>
          <w:sz w:val="20"/>
          <w:szCs w:val="20"/>
        </w:rPr>
      </w:pPr>
    </w:p>
    <w:p w:rsidR="00051046" w:rsidRPr="00FF0D02" w:rsidRDefault="00051046">
      <w:pPr>
        <w:rPr>
          <w:b/>
          <w:sz w:val="20"/>
          <w:szCs w:val="20"/>
        </w:rPr>
      </w:pPr>
    </w:p>
    <w:p w:rsidR="00051046" w:rsidRPr="00FF0D02" w:rsidRDefault="00051046">
      <w:pPr>
        <w:rPr>
          <w:b/>
          <w:sz w:val="20"/>
          <w:szCs w:val="20"/>
        </w:rPr>
      </w:pPr>
    </w:p>
    <w:sectPr w:rsidR="00051046" w:rsidRPr="00FF0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19"/>
    <w:rsid w:val="00051046"/>
    <w:rsid w:val="00272793"/>
    <w:rsid w:val="00577046"/>
    <w:rsid w:val="005D07D5"/>
    <w:rsid w:val="00714FB8"/>
    <w:rsid w:val="008E1919"/>
    <w:rsid w:val="009A5984"/>
    <w:rsid w:val="009E188E"/>
    <w:rsid w:val="00FF0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114E"/>
  <w15:chartTrackingRefBased/>
  <w15:docId w15:val="{DB57806E-CDF2-45F7-B983-1B64C396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D0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5D0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D07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9A59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07D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5D07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D07D5"/>
    <w:rPr>
      <w:i/>
      <w:iCs/>
    </w:rPr>
  </w:style>
  <w:style w:type="character" w:customStyle="1" w:styleId="Nadpis2Char">
    <w:name w:val="Nadpis 2 Char"/>
    <w:basedOn w:val="Predvolenpsmoodseku"/>
    <w:link w:val="Nadpis2"/>
    <w:uiPriority w:val="9"/>
    <w:semiHidden/>
    <w:rsid w:val="005D0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D07D5"/>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5D07D5"/>
    <w:rPr>
      <w:b/>
      <w:bCs/>
    </w:rPr>
  </w:style>
  <w:style w:type="character" w:styleId="Hypertextovprepojenie">
    <w:name w:val="Hyperlink"/>
    <w:basedOn w:val="Predvolenpsmoodseku"/>
    <w:uiPriority w:val="99"/>
    <w:unhideWhenUsed/>
    <w:rsid w:val="005D07D5"/>
    <w:rPr>
      <w:color w:val="0000FF"/>
      <w:u w:val="single"/>
    </w:rPr>
  </w:style>
  <w:style w:type="character" w:customStyle="1" w:styleId="Nadpis4Char">
    <w:name w:val="Nadpis 4 Char"/>
    <w:basedOn w:val="Predvolenpsmoodseku"/>
    <w:link w:val="Nadpis4"/>
    <w:uiPriority w:val="9"/>
    <w:semiHidden/>
    <w:rsid w:val="009A598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6042">
      <w:bodyDiv w:val="1"/>
      <w:marLeft w:val="0"/>
      <w:marRight w:val="0"/>
      <w:marTop w:val="0"/>
      <w:marBottom w:val="0"/>
      <w:divBdr>
        <w:top w:val="none" w:sz="0" w:space="0" w:color="auto"/>
        <w:left w:val="none" w:sz="0" w:space="0" w:color="auto"/>
        <w:bottom w:val="none" w:sz="0" w:space="0" w:color="auto"/>
        <w:right w:val="none" w:sz="0" w:space="0" w:color="auto"/>
      </w:divBdr>
      <w:divsChild>
        <w:div w:id="185558751">
          <w:marLeft w:val="0"/>
          <w:marRight w:val="0"/>
          <w:marTop w:val="0"/>
          <w:marBottom w:val="0"/>
          <w:divBdr>
            <w:top w:val="none" w:sz="0" w:space="0" w:color="auto"/>
            <w:left w:val="none" w:sz="0" w:space="0" w:color="auto"/>
            <w:bottom w:val="none" w:sz="0" w:space="0" w:color="auto"/>
            <w:right w:val="none" w:sz="0" w:space="0" w:color="auto"/>
          </w:divBdr>
          <w:divsChild>
            <w:div w:id="466511272">
              <w:marLeft w:val="0"/>
              <w:marRight w:val="0"/>
              <w:marTop w:val="0"/>
              <w:marBottom w:val="0"/>
              <w:divBdr>
                <w:top w:val="none" w:sz="0" w:space="0" w:color="auto"/>
                <w:left w:val="none" w:sz="0" w:space="0" w:color="auto"/>
                <w:bottom w:val="none" w:sz="0" w:space="0" w:color="auto"/>
                <w:right w:val="none" w:sz="0" w:space="0" w:color="auto"/>
              </w:divBdr>
            </w:div>
          </w:divsChild>
        </w:div>
        <w:div w:id="503252569">
          <w:marLeft w:val="0"/>
          <w:marRight w:val="0"/>
          <w:marTop w:val="0"/>
          <w:marBottom w:val="0"/>
          <w:divBdr>
            <w:top w:val="none" w:sz="0" w:space="0" w:color="auto"/>
            <w:left w:val="none" w:sz="0" w:space="0" w:color="auto"/>
            <w:bottom w:val="none" w:sz="0" w:space="0" w:color="auto"/>
            <w:right w:val="none" w:sz="0" w:space="0" w:color="auto"/>
          </w:divBdr>
          <w:divsChild>
            <w:div w:id="4046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1277">
      <w:bodyDiv w:val="1"/>
      <w:marLeft w:val="0"/>
      <w:marRight w:val="0"/>
      <w:marTop w:val="0"/>
      <w:marBottom w:val="0"/>
      <w:divBdr>
        <w:top w:val="none" w:sz="0" w:space="0" w:color="auto"/>
        <w:left w:val="none" w:sz="0" w:space="0" w:color="auto"/>
        <w:bottom w:val="none" w:sz="0" w:space="0" w:color="auto"/>
        <w:right w:val="none" w:sz="0" w:space="0" w:color="auto"/>
      </w:divBdr>
      <w:divsChild>
        <w:div w:id="366108726">
          <w:marLeft w:val="0"/>
          <w:marRight w:val="0"/>
          <w:marTop w:val="0"/>
          <w:marBottom w:val="0"/>
          <w:divBdr>
            <w:top w:val="none" w:sz="0" w:space="0" w:color="auto"/>
            <w:left w:val="none" w:sz="0" w:space="0" w:color="auto"/>
            <w:bottom w:val="none" w:sz="0" w:space="0" w:color="auto"/>
            <w:right w:val="none" w:sz="0" w:space="0" w:color="auto"/>
          </w:divBdr>
        </w:div>
      </w:divsChild>
    </w:div>
    <w:div w:id="299383346">
      <w:bodyDiv w:val="1"/>
      <w:marLeft w:val="0"/>
      <w:marRight w:val="0"/>
      <w:marTop w:val="0"/>
      <w:marBottom w:val="0"/>
      <w:divBdr>
        <w:top w:val="none" w:sz="0" w:space="0" w:color="auto"/>
        <w:left w:val="none" w:sz="0" w:space="0" w:color="auto"/>
        <w:bottom w:val="none" w:sz="0" w:space="0" w:color="auto"/>
        <w:right w:val="none" w:sz="0" w:space="0" w:color="auto"/>
      </w:divBdr>
      <w:divsChild>
        <w:div w:id="1591816856">
          <w:marLeft w:val="0"/>
          <w:marRight w:val="0"/>
          <w:marTop w:val="0"/>
          <w:marBottom w:val="0"/>
          <w:divBdr>
            <w:top w:val="none" w:sz="0" w:space="0" w:color="auto"/>
            <w:left w:val="none" w:sz="0" w:space="0" w:color="auto"/>
            <w:bottom w:val="none" w:sz="0" w:space="0" w:color="auto"/>
            <w:right w:val="none" w:sz="0" w:space="0" w:color="auto"/>
          </w:divBdr>
        </w:div>
      </w:divsChild>
    </w:div>
    <w:div w:id="2143495708">
      <w:bodyDiv w:val="1"/>
      <w:marLeft w:val="0"/>
      <w:marRight w:val="0"/>
      <w:marTop w:val="0"/>
      <w:marBottom w:val="0"/>
      <w:divBdr>
        <w:top w:val="none" w:sz="0" w:space="0" w:color="auto"/>
        <w:left w:val="none" w:sz="0" w:space="0" w:color="auto"/>
        <w:bottom w:val="none" w:sz="0" w:space="0" w:color="auto"/>
        <w:right w:val="none" w:sz="0" w:space="0" w:color="auto"/>
      </w:divBdr>
      <w:divsChild>
        <w:div w:id="13815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or.sk/Horoskop/h_keltsky.htm#orech" TargetMode="External"/><Relationship Id="rId13" Type="http://schemas.openxmlformats.org/officeDocument/2006/relationships/hyperlink" Target="http://www.fodor.sk/Horoskop/h_keltsky.htm#oliva" TargetMode="External"/><Relationship Id="rId18" Type="http://schemas.openxmlformats.org/officeDocument/2006/relationships/hyperlink" Target="http://www.fodor.sk/Horoskop/h_keltsky.htm#borovica" TargetMode="External"/><Relationship Id="rId26" Type="http://schemas.openxmlformats.org/officeDocument/2006/relationships/hyperlink" Target="http://www.fodor.sk/Horoskop/h_keltsky.htm" TargetMode="External"/><Relationship Id="rId3" Type="http://schemas.openxmlformats.org/officeDocument/2006/relationships/webSettings" Target="webSettings.xml"/><Relationship Id="rId21" Type="http://schemas.openxmlformats.org/officeDocument/2006/relationships/hyperlink" Target="http://www.fodor.sk/Horoskop/h_keltsky.htm#cyprus" TargetMode="External"/><Relationship Id="rId7" Type="http://schemas.openxmlformats.org/officeDocument/2006/relationships/hyperlink" Target="http://www.fodor.sk/Horoskop/h_keltsky.htm#gastan" TargetMode="External"/><Relationship Id="rId12" Type="http://schemas.openxmlformats.org/officeDocument/2006/relationships/hyperlink" Target="http://www.fodor.sk/Horoskop/h_keltsky.htm#buk" TargetMode="External"/><Relationship Id="rId17" Type="http://schemas.openxmlformats.org/officeDocument/2006/relationships/hyperlink" Target="http://www.fodor.sk/Horoskop/h_keltsky.htm#vrba" TargetMode="External"/><Relationship Id="rId25"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http://www.fodor.sk/Horoskop/h_keltsky.htm#lipa" TargetMode="External"/><Relationship Id="rId20" Type="http://schemas.openxmlformats.org/officeDocument/2006/relationships/hyperlink" Target="http://www.fodor.sk/Horoskop/h_keltsky.htm#topo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dor.sk/Horoskop/h_keltsky.htm#jasen" TargetMode="External"/><Relationship Id="rId11" Type="http://schemas.openxmlformats.org/officeDocument/2006/relationships/hyperlink" Target="http://www.fodor.sk/Horoskop/h_keltsky.htm#lieska" TargetMode="External"/><Relationship Id="rId24" Type="http://schemas.openxmlformats.org/officeDocument/2006/relationships/hyperlink" Target="http://www.fodor.sk/Horoskop/h_keltsky.htm#jablon" TargetMode="External"/><Relationship Id="rId5" Type="http://schemas.openxmlformats.org/officeDocument/2006/relationships/hyperlink" Target="http://www.fodor.sk/Horoskop/h_keltsky.htm#hrab" TargetMode="External"/><Relationship Id="rId15" Type="http://schemas.openxmlformats.org/officeDocument/2006/relationships/hyperlink" Target="http://www.fodor.sk/Horoskop/h_keltsky.htm#dub" TargetMode="External"/><Relationship Id="rId23" Type="http://schemas.openxmlformats.org/officeDocument/2006/relationships/hyperlink" Target="http://www.fodor.sk/Horoskop/h_keltsky.htm#jedla" TargetMode="External"/><Relationship Id="rId28" Type="http://schemas.openxmlformats.org/officeDocument/2006/relationships/fontTable" Target="fontTable.xml"/><Relationship Id="rId10" Type="http://schemas.openxmlformats.org/officeDocument/2006/relationships/hyperlink" Target="http://www.fodor.sk/Horoskop/h_keltsky.htm#jarab" TargetMode="External"/><Relationship Id="rId19" Type="http://schemas.openxmlformats.org/officeDocument/2006/relationships/hyperlink" Target="http://www.fodor.sk/Horoskop/h_keltsky.htm#ceder" TargetMode="External"/><Relationship Id="rId4" Type="http://schemas.openxmlformats.org/officeDocument/2006/relationships/hyperlink" Target="http://www.fodor.sk/Horoskop/h_keltsky.htm#figovnik" TargetMode="External"/><Relationship Id="rId9" Type="http://schemas.openxmlformats.org/officeDocument/2006/relationships/hyperlink" Target="http://www.fodor.sk/Horoskop/h_keltsky.htm#javor" TargetMode="External"/><Relationship Id="rId14" Type="http://schemas.openxmlformats.org/officeDocument/2006/relationships/hyperlink" Target="http://www.fodor.sk/Horoskop/h_keltsky.htm#breza" TargetMode="External"/><Relationship Id="rId22" Type="http://schemas.openxmlformats.org/officeDocument/2006/relationships/hyperlink" Target="http://www.fodor.sk/Horoskop/h_keltsky.htm#brest" TargetMode="External"/><Relationship Id="rId27" Type="http://schemas.openxmlformats.org/officeDocument/2006/relationships/hyperlink" Target="https://damskajazda.webnoviny.sk/keltsky-horoskop-najdite-si-svoj-strom-podla-datumu-narodeni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1712</Words>
  <Characters>9764</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Orosová</dc:creator>
  <cp:keywords/>
  <dc:description/>
  <cp:lastModifiedBy>Iveta Orosová</cp:lastModifiedBy>
  <cp:revision>5</cp:revision>
  <dcterms:created xsi:type="dcterms:W3CDTF">2020-04-19T10:47:00Z</dcterms:created>
  <dcterms:modified xsi:type="dcterms:W3CDTF">2020-04-19T12:31:00Z</dcterms:modified>
</cp:coreProperties>
</file>